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0E" w:rsidRPr="00545A5A" w:rsidRDefault="00545A5A" w:rsidP="0096380E">
      <w:pPr>
        <w:spacing w:line="240" w:lineRule="auto"/>
        <w:jc w:val="center"/>
        <w:rPr>
          <w:b/>
          <w:sz w:val="32"/>
        </w:rPr>
      </w:pPr>
      <w:r w:rsidRPr="00545A5A">
        <w:rPr>
          <w:b/>
          <w:sz w:val="32"/>
        </w:rPr>
        <w:t>Доклад</w:t>
      </w:r>
    </w:p>
    <w:p w:rsidR="00545A5A" w:rsidRPr="00545A5A" w:rsidRDefault="00545A5A" w:rsidP="0096380E">
      <w:pPr>
        <w:spacing w:line="240" w:lineRule="auto"/>
        <w:jc w:val="center"/>
        <w:rPr>
          <w:b/>
          <w:sz w:val="32"/>
        </w:rPr>
      </w:pPr>
    </w:p>
    <w:p w:rsidR="0096380E" w:rsidRPr="00545A5A" w:rsidRDefault="00545A5A" w:rsidP="0096380E">
      <w:pPr>
        <w:spacing w:line="240" w:lineRule="auto"/>
        <w:jc w:val="center"/>
        <w:rPr>
          <w:b/>
          <w:sz w:val="32"/>
        </w:rPr>
      </w:pPr>
      <w:r w:rsidRPr="00545A5A">
        <w:rPr>
          <w:b/>
          <w:sz w:val="32"/>
        </w:rPr>
        <w:t>за резултатите от мониторинга за съдържание на нитрати в питейните води във великотърновска област през 2016 година</w:t>
      </w:r>
    </w:p>
    <w:p w:rsidR="0096380E" w:rsidRPr="003C51FA" w:rsidRDefault="0096380E" w:rsidP="0096380E">
      <w:pPr>
        <w:spacing w:line="240" w:lineRule="auto"/>
        <w:jc w:val="center"/>
      </w:pPr>
    </w:p>
    <w:p w:rsidR="0096380E" w:rsidRPr="003C51FA" w:rsidRDefault="0096380E" w:rsidP="0096380E">
      <w:pPr>
        <w:spacing w:line="240" w:lineRule="auto"/>
      </w:pPr>
    </w:p>
    <w:p w:rsidR="004A2055" w:rsidRPr="003C51FA" w:rsidRDefault="004A2055" w:rsidP="005A3581">
      <w:pPr>
        <w:ind w:firstLine="708"/>
      </w:pPr>
      <w:r w:rsidRPr="003C51FA">
        <w:t xml:space="preserve">Един от приоритетните регионални проблеми </w:t>
      </w:r>
      <w:r w:rsidR="00B30C60" w:rsidRPr="003C51FA">
        <w:t xml:space="preserve">в дейността на Регионална здравна инспекция (РЗИ) – Велико Търново </w:t>
      </w:r>
      <w:r w:rsidRPr="003C51FA">
        <w:t xml:space="preserve">е </w:t>
      </w:r>
      <w:r w:rsidRPr="003C51FA">
        <w:rPr>
          <w:b/>
          <w:bCs/>
        </w:rPr>
        <w:t>контролът за съдържание на нитрати в питейните води</w:t>
      </w:r>
      <w:r w:rsidRPr="003C51FA">
        <w:t>, тъй като малко над 1/3 от жителите на област</w:t>
      </w:r>
      <w:r w:rsidR="008A391B" w:rsidRPr="003C51FA">
        <w:t>та</w:t>
      </w:r>
      <w:r w:rsidRPr="003C51FA">
        <w:t xml:space="preserve"> консумират вода от подземни водоизточници. </w:t>
      </w:r>
    </w:p>
    <w:p w:rsidR="004A2055" w:rsidRPr="003C51FA" w:rsidRDefault="004A2055" w:rsidP="003C51FA">
      <w:pPr>
        <w:ind w:firstLine="709"/>
      </w:pPr>
      <w:r w:rsidRPr="003C51FA">
        <w:t>Анализът на данните от мониторинга на питейните води в края на 201</w:t>
      </w:r>
      <w:r w:rsidR="00813A8B" w:rsidRPr="003C51FA">
        <w:t>6</w:t>
      </w:r>
      <w:r w:rsidRPr="003C51FA">
        <w:t xml:space="preserve"> г</w:t>
      </w:r>
      <w:r w:rsidR="006F4A3A" w:rsidRPr="003C51FA">
        <w:t>одина</w:t>
      </w:r>
      <w:r w:rsidRPr="003C51FA">
        <w:t xml:space="preserve"> показва следното:</w:t>
      </w:r>
    </w:p>
    <w:p w:rsidR="005A3581" w:rsidRPr="003C51FA" w:rsidRDefault="005A3581" w:rsidP="005A3581">
      <w:pPr>
        <w:ind w:firstLine="709"/>
        <w:rPr>
          <w:b/>
          <w:szCs w:val="28"/>
        </w:rPr>
      </w:pPr>
      <w:r w:rsidRPr="003C51FA">
        <w:rPr>
          <w:szCs w:val="28"/>
        </w:rPr>
        <w:t xml:space="preserve">- системни и трайни отклонения по показател нитрати (над 50 мг/л) са установени в питейната вода на 16 селища от областта, водоснабдявани от </w:t>
      </w:r>
      <w:r w:rsidRPr="009A32BC">
        <w:rPr>
          <w:szCs w:val="28"/>
        </w:rPr>
        <w:t>16 малки зони на водоснабдяване</w:t>
      </w:r>
      <w:r w:rsidRPr="003C51FA">
        <w:rPr>
          <w:szCs w:val="28"/>
        </w:rPr>
        <w:t>, преобладаващата част от които (12 броя) са категория 1 – в тях се добива и разпределя вода с актуален обем от 10 до 100</w:t>
      </w:r>
      <w:r w:rsidR="00545A5A">
        <w:rPr>
          <w:szCs w:val="28"/>
        </w:rPr>
        <w:t> </w:t>
      </w:r>
      <w:bookmarkStart w:id="0" w:name="_GoBack"/>
      <w:bookmarkEnd w:id="0"/>
      <w:proofErr w:type="spellStart"/>
      <w:r w:rsidRPr="003C51FA">
        <w:rPr>
          <w:szCs w:val="28"/>
        </w:rPr>
        <w:t>м</w:t>
      </w:r>
      <w:r w:rsidRPr="003C51FA">
        <w:rPr>
          <w:szCs w:val="28"/>
          <w:vertAlign w:val="superscript"/>
        </w:rPr>
        <w:t>3</w:t>
      </w:r>
      <w:proofErr w:type="spellEnd"/>
      <w:r w:rsidRPr="003C51FA">
        <w:rPr>
          <w:szCs w:val="28"/>
        </w:rPr>
        <w:t xml:space="preserve">/24 часа (Г. Д. Тръмбеш, Иванча, Каранци, П. Сеновец, Ст. Стамболово, Алеково, Александрово, Деляновци, Червена, Виноград, Лозен и Н. Върбовка) и 4 броя са категория 2 </w:t>
      </w:r>
      <w:r w:rsidR="00000F20" w:rsidRPr="003C51FA">
        <w:rPr>
          <w:szCs w:val="28"/>
        </w:rPr>
        <w:t>–</w:t>
      </w:r>
      <w:r w:rsidRPr="003C51FA">
        <w:rPr>
          <w:szCs w:val="28"/>
        </w:rPr>
        <w:t xml:space="preserve"> в тях се добива и разпределя вода с актуален обем от 100 до 400 </w:t>
      </w:r>
      <w:proofErr w:type="spellStart"/>
      <w:r w:rsidRPr="003C51FA">
        <w:rPr>
          <w:szCs w:val="28"/>
        </w:rPr>
        <w:t>м</w:t>
      </w:r>
      <w:r w:rsidRPr="003C51FA">
        <w:rPr>
          <w:szCs w:val="28"/>
          <w:vertAlign w:val="superscript"/>
        </w:rPr>
        <w:t>3</w:t>
      </w:r>
      <w:proofErr w:type="spellEnd"/>
      <w:r w:rsidRPr="003C51FA">
        <w:rPr>
          <w:szCs w:val="28"/>
        </w:rPr>
        <w:t>/24 часа (Страхилово, Козловец, Ореш и Камен). Замърсена с нитрати вода пият 3,75% (9</w:t>
      </w:r>
      <w:r w:rsidR="008C0B42">
        <w:rPr>
          <w:szCs w:val="28"/>
          <w:lang w:val="en-US"/>
        </w:rPr>
        <w:t> </w:t>
      </w:r>
      <w:r w:rsidRPr="003C51FA">
        <w:rPr>
          <w:szCs w:val="28"/>
        </w:rPr>
        <w:t xml:space="preserve">178 души) от жителите на областта. Спрямо предходната година относителният дял на населението от областта, консумиращо замърсена с нитрати вода се задържа (2015 г. – 3,3%, 2014 г. – 4%, 2013 г. – 4%, 2012 г. </w:t>
      </w:r>
      <w:r w:rsidR="008C0B42" w:rsidRPr="003C51FA">
        <w:rPr>
          <w:szCs w:val="28"/>
        </w:rPr>
        <w:t>–</w:t>
      </w:r>
      <w:r w:rsidR="008C0B42">
        <w:rPr>
          <w:szCs w:val="28"/>
          <w:lang w:val="en-US"/>
        </w:rPr>
        <w:t xml:space="preserve"> </w:t>
      </w:r>
      <w:r w:rsidRPr="003C51FA">
        <w:rPr>
          <w:szCs w:val="28"/>
        </w:rPr>
        <w:t xml:space="preserve">3,94% и  2011 г. </w:t>
      </w:r>
      <w:r w:rsidR="008C0B42" w:rsidRPr="003C51FA">
        <w:rPr>
          <w:szCs w:val="28"/>
        </w:rPr>
        <w:t>–</w:t>
      </w:r>
      <w:r w:rsidR="008C0B42">
        <w:rPr>
          <w:szCs w:val="28"/>
          <w:lang w:val="en-US"/>
        </w:rPr>
        <w:t xml:space="preserve"> </w:t>
      </w:r>
      <w:r w:rsidRPr="003C51FA">
        <w:rPr>
          <w:szCs w:val="28"/>
        </w:rPr>
        <w:t xml:space="preserve">4,3%) </w:t>
      </w:r>
      <w:r w:rsidR="001F35CC" w:rsidRPr="003C51FA">
        <w:rPr>
          <w:szCs w:val="28"/>
        </w:rPr>
        <w:t xml:space="preserve">- </w:t>
      </w:r>
      <w:r w:rsidR="001F35CC" w:rsidRPr="003C51FA">
        <w:rPr>
          <w:b/>
          <w:szCs w:val="28"/>
        </w:rPr>
        <w:t>Приложение №1;</w:t>
      </w:r>
    </w:p>
    <w:p w:rsidR="005A3581" w:rsidRPr="003C51FA" w:rsidRDefault="005A3581" w:rsidP="005A3581">
      <w:pPr>
        <w:ind w:firstLine="708"/>
        <w:rPr>
          <w:b/>
          <w:szCs w:val="28"/>
        </w:rPr>
      </w:pPr>
      <w:r w:rsidRPr="003C51FA">
        <w:rPr>
          <w:szCs w:val="28"/>
        </w:rPr>
        <w:t>- застрашени от замърсяване с нитрати (между 35 и 50 мг/л) са питейните води в 25 селища, с население 14</w:t>
      </w:r>
      <w:r w:rsidR="008C0B42">
        <w:rPr>
          <w:szCs w:val="28"/>
          <w:lang w:val="en-US"/>
        </w:rPr>
        <w:t> </w:t>
      </w:r>
      <w:r w:rsidRPr="003C51FA">
        <w:rPr>
          <w:szCs w:val="28"/>
        </w:rPr>
        <w:t xml:space="preserve">054 души (5,74 % от населението на областта), които се снабдяват с питейна вода от 19 </w:t>
      </w:r>
      <w:r w:rsidR="00BC5919" w:rsidRPr="003C51FA">
        <w:rPr>
          <w:szCs w:val="28"/>
        </w:rPr>
        <w:t xml:space="preserve">малки </w:t>
      </w:r>
      <w:r w:rsidRPr="003C51FA">
        <w:rPr>
          <w:szCs w:val="28"/>
        </w:rPr>
        <w:t xml:space="preserve">зони на водоснабдяване; 15 броя от зоните са категория 1 – в тях се добива и разпределя вода с актуален обем от 10 до 100 </w:t>
      </w:r>
      <w:proofErr w:type="spellStart"/>
      <w:r w:rsidRPr="003C51FA">
        <w:rPr>
          <w:szCs w:val="28"/>
        </w:rPr>
        <w:t>м</w:t>
      </w:r>
      <w:r w:rsidRPr="003C51FA">
        <w:rPr>
          <w:szCs w:val="28"/>
          <w:vertAlign w:val="superscript"/>
        </w:rPr>
        <w:t>3</w:t>
      </w:r>
      <w:proofErr w:type="spellEnd"/>
      <w:r w:rsidRPr="003C51FA">
        <w:rPr>
          <w:szCs w:val="28"/>
        </w:rPr>
        <w:t xml:space="preserve">/24 часа за 17 населени места (Никюп; Паисий; Стрелец; Бутово, </w:t>
      </w:r>
      <w:r w:rsidR="009720B4" w:rsidRPr="003C51FA">
        <w:rPr>
          <w:szCs w:val="28"/>
        </w:rPr>
        <w:t>Г.</w:t>
      </w:r>
      <w:r w:rsidR="008C0B42">
        <w:rPr>
          <w:szCs w:val="28"/>
          <w:lang w:val="en-US"/>
        </w:rPr>
        <w:t> </w:t>
      </w:r>
      <w:r w:rsidR="009720B4" w:rsidRPr="003C51FA">
        <w:rPr>
          <w:szCs w:val="28"/>
        </w:rPr>
        <w:t>Липница; Д. Липница</w:t>
      </w:r>
      <w:r w:rsidRPr="003C51FA">
        <w:rPr>
          <w:szCs w:val="28"/>
        </w:rPr>
        <w:t>;</w:t>
      </w:r>
      <w:r w:rsidR="009720B4" w:rsidRPr="003C51FA">
        <w:rPr>
          <w:szCs w:val="28"/>
        </w:rPr>
        <w:t xml:space="preserve"> </w:t>
      </w:r>
      <w:r w:rsidRPr="003C51FA">
        <w:rPr>
          <w:szCs w:val="28"/>
        </w:rPr>
        <w:t xml:space="preserve">Димча – за селата Димча и Върбовка; Патреш; Вързулица; Обединение; Орловец; Г. Студена; Совата; Х. Димитрово; Николаево – за селата Николаево и Асеново) и 4 броя са категория 2 </w:t>
      </w:r>
      <w:r w:rsidR="00622927" w:rsidRPr="003C51FA">
        <w:rPr>
          <w:szCs w:val="28"/>
        </w:rPr>
        <w:t>–</w:t>
      </w:r>
      <w:r w:rsidR="00622927">
        <w:rPr>
          <w:szCs w:val="28"/>
          <w:lang w:val="en-US"/>
        </w:rPr>
        <w:t xml:space="preserve"> </w:t>
      </w:r>
      <w:r w:rsidRPr="003C51FA">
        <w:rPr>
          <w:szCs w:val="28"/>
        </w:rPr>
        <w:t xml:space="preserve">в тях се добива и разпределя вода с актуален обем от 100 до 400 </w:t>
      </w:r>
      <w:proofErr w:type="spellStart"/>
      <w:r w:rsidRPr="003C51FA">
        <w:rPr>
          <w:szCs w:val="28"/>
        </w:rPr>
        <w:t>м</w:t>
      </w:r>
      <w:r w:rsidRPr="003C51FA">
        <w:rPr>
          <w:szCs w:val="28"/>
          <w:vertAlign w:val="superscript"/>
        </w:rPr>
        <w:t>3</w:t>
      </w:r>
      <w:proofErr w:type="spellEnd"/>
      <w:r w:rsidRPr="003C51FA">
        <w:rPr>
          <w:szCs w:val="28"/>
        </w:rPr>
        <w:t xml:space="preserve">/24 часа за </w:t>
      </w:r>
      <w:r w:rsidRPr="003C51FA">
        <w:rPr>
          <w:szCs w:val="28"/>
        </w:rPr>
        <w:lastRenderedPageBreak/>
        <w:t>8</w:t>
      </w:r>
      <w:r w:rsidR="00545A5A">
        <w:rPr>
          <w:szCs w:val="28"/>
        </w:rPr>
        <w:t> </w:t>
      </w:r>
      <w:r w:rsidRPr="003C51FA">
        <w:rPr>
          <w:szCs w:val="28"/>
        </w:rPr>
        <w:t>населени места (Варана – за селата Батак и Сломер; Г. Сеновец – за селата Г.</w:t>
      </w:r>
      <w:r w:rsidR="00622927">
        <w:rPr>
          <w:szCs w:val="28"/>
          <w:lang w:val="en-US"/>
        </w:rPr>
        <w:t> </w:t>
      </w:r>
      <w:r w:rsidRPr="003C51FA">
        <w:rPr>
          <w:szCs w:val="28"/>
        </w:rPr>
        <w:t>Сеновец, Г. Г. Тръмбеш, Сушица и Царски извор; Сухиндол и Овча могила)</w:t>
      </w:r>
      <w:r w:rsidR="001F35CC" w:rsidRPr="003C51FA">
        <w:rPr>
          <w:szCs w:val="28"/>
        </w:rPr>
        <w:t xml:space="preserve"> – </w:t>
      </w:r>
      <w:r w:rsidR="001F35CC" w:rsidRPr="003C51FA">
        <w:rPr>
          <w:b/>
          <w:szCs w:val="28"/>
        </w:rPr>
        <w:t>Приложение №2.</w:t>
      </w:r>
    </w:p>
    <w:p w:rsidR="009720B4" w:rsidRPr="003C51FA" w:rsidRDefault="009720B4" w:rsidP="009720B4">
      <w:pPr>
        <w:ind w:firstLine="708"/>
        <w:rPr>
          <w:szCs w:val="28"/>
        </w:rPr>
      </w:pPr>
      <w:r w:rsidRPr="003C51FA">
        <w:rPr>
          <w:szCs w:val="28"/>
        </w:rPr>
        <w:t>Населението на нито едно селище</w:t>
      </w:r>
      <w:r w:rsidR="00000F20" w:rsidRPr="003C51FA">
        <w:rPr>
          <w:szCs w:val="28"/>
        </w:rPr>
        <w:t xml:space="preserve"> от областта </w:t>
      </w:r>
      <w:r w:rsidRPr="003C51FA">
        <w:rPr>
          <w:szCs w:val="28"/>
        </w:rPr>
        <w:t>не пие вода със средногодишно съдържание на нитрати над 100 мг/л.</w:t>
      </w:r>
    </w:p>
    <w:p w:rsidR="00FC3F08" w:rsidRPr="00FC3F08" w:rsidRDefault="00FC3F08" w:rsidP="001F35CC">
      <w:pPr>
        <w:ind w:firstLine="708"/>
        <w:rPr>
          <w:bCs/>
        </w:rPr>
      </w:pPr>
      <w:r>
        <w:t xml:space="preserve">В началото на 2017 г. чрез писма до кметовете  и </w:t>
      </w:r>
      <w:r w:rsidRPr="003C51FA">
        <w:t xml:space="preserve">общопрактикуващите лекари </w:t>
      </w:r>
      <w:r>
        <w:t xml:space="preserve">в 16-те населени места от Великотърновска област, в които през 2016 г. са установени трайни отклонения по показател </w:t>
      </w:r>
      <w:r w:rsidRPr="009A32BC">
        <w:rPr>
          <w:bCs/>
        </w:rPr>
        <w:t>нитрати</w:t>
      </w:r>
      <w:r w:rsidRPr="00FC3F08">
        <w:rPr>
          <w:bCs/>
        </w:rPr>
        <w:t>, населението беше информирано за здравния риск от консумацията на питейна вода с наднормено съдържание на нитрати.</w:t>
      </w:r>
    </w:p>
    <w:p w:rsidR="001F35CC" w:rsidRPr="003C51FA" w:rsidRDefault="009A32BC" w:rsidP="001F35CC">
      <w:pPr>
        <w:ind w:firstLine="708"/>
      </w:pPr>
      <w:r w:rsidRPr="009A32BC">
        <w:rPr>
          <w:bCs/>
        </w:rPr>
        <w:t>Обобщената информация за резултатите от мониторинга на питейните води през 2016 г. за съдържание на нитрати</w:t>
      </w:r>
      <w:r w:rsidR="001F35CC" w:rsidRPr="003C51FA">
        <w:t xml:space="preserve"> – показател с безусловно здравно значение, по който са установени трайни отклон</w:t>
      </w:r>
      <w:r w:rsidR="00E75D9F">
        <w:t xml:space="preserve">ения в питейните води на </w:t>
      </w:r>
      <w:r w:rsidR="001F35CC" w:rsidRPr="003C51FA">
        <w:t>Великотърновска област</w:t>
      </w:r>
      <w:r w:rsidR="006D5752" w:rsidRPr="003C51FA">
        <w:t>,</w:t>
      </w:r>
      <w:r w:rsidR="001F35CC" w:rsidRPr="003C51FA">
        <w:t xml:space="preserve"> беше изпр</w:t>
      </w:r>
      <w:r w:rsidR="00525C15">
        <w:t>атена</w:t>
      </w:r>
      <w:r w:rsidR="001F35CC" w:rsidRPr="003C51FA">
        <w:t xml:space="preserve"> и до  водоснабдителните фирми за сведение и за предприемане на мерки за отстраняване на несъответст</w:t>
      </w:r>
      <w:r w:rsidR="006D5752" w:rsidRPr="003C51FA">
        <w:t xml:space="preserve">вията с нормативните изисквания, </w:t>
      </w:r>
      <w:r w:rsidR="001F35CC" w:rsidRPr="003C51FA">
        <w:t xml:space="preserve">и решаване на проблемите, свързани с качеството на питейните води. </w:t>
      </w:r>
    </w:p>
    <w:p w:rsidR="00622927" w:rsidRDefault="00622927">
      <w:r>
        <w:br w:type="page"/>
      </w:r>
    </w:p>
    <w:p w:rsidR="00622927" w:rsidRDefault="00622927" w:rsidP="00622927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22927" w:rsidRPr="00C4366F" w:rsidRDefault="00622927" w:rsidP="00C4366F">
      <w:pPr>
        <w:pStyle w:val="a5"/>
        <w:spacing w:line="360" w:lineRule="auto"/>
        <w:rPr>
          <w:color w:val="0000FF"/>
          <w:szCs w:val="28"/>
        </w:rPr>
      </w:pPr>
      <w:r w:rsidRPr="00C4366F">
        <w:rPr>
          <w:color w:val="0000FF"/>
          <w:szCs w:val="28"/>
        </w:rPr>
        <w:t>Справка</w:t>
      </w:r>
    </w:p>
    <w:p w:rsidR="00622927" w:rsidRPr="00C4366F" w:rsidRDefault="00622927" w:rsidP="00C4366F">
      <w:pPr>
        <w:spacing w:line="240" w:lineRule="auto"/>
        <w:jc w:val="center"/>
        <w:rPr>
          <w:sz w:val="32"/>
          <w:szCs w:val="28"/>
        </w:rPr>
      </w:pPr>
      <w:r w:rsidRPr="00C4366F">
        <w:rPr>
          <w:b/>
          <w:color w:val="0000FF"/>
          <w:sz w:val="32"/>
          <w:szCs w:val="28"/>
        </w:rPr>
        <w:t>за резултатите от изследванията на селищните питейни води за замърсяване с нитрати (над</w:t>
      </w:r>
      <w:r w:rsidRPr="00C4366F">
        <w:rPr>
          <w:b/>
          <w:sz w:val="32"/>
          <w:szCs w:val="28"/>
        </w:rPr>
        <w:t xml:space="preserve"> </w:t>
      </w:r>
      <w:r w:rsidRPr="00C4366F">
        <w:rPr>
          <w:b/>
          <w:color w:val="FF0000"/>
          <w:sz w:val="32"/>
          <w:szCs w:val="28"/>
        </w:rPr>
        <w:t>50</w:t>
      </w:r>
      <w:r w:rsidRPr="00C4366F">
        <w:rPr>
          <w:b/>
          <w:sz w:val="32"/>
          <w:szCs w:val="28"/>
        </w:rPr>
        <w:t xml:space="preserve"> </w:t>
      </w:r>
      <w:r w:rsidRPr="00C4366F">
        <w:rPr>
          <w:b/>
          <w:color w:val="0000FF"/>
          <w:sz w:val="32"/>
          <w:szCs w:val="28"/>
        </w:rPr>
        <w:t>мг/л)</w:t>
      </w:r>
    </w:p>
    <w:p w:rsidR="00622927" w:rsidRPr="00B66063" w:rsidRDefault="00622927" w:rsidP="00622927">
      <w:pPr>
        <w:jc w:val="center"/>
        <w:rPr>
          <w:sz w:val="22"/>
          <w:szCs w:val="28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559"/>
        <w:gridCol w:w="709"/>
        <w:gridCol w:w="1417"/>
        <w:gridCol w:w="1276"/>
        <w:gridCol w:w="1276"/>
        <w:gridCol w:w="1276"/>
        <w:gridCol w:w="1275"/>
      </w:tblGrid>
      <w:tr w:rsidR="001D4F0B" w:rsidTr="001D4F0B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4F0B" w:rsidRPr="008F6E2E" w:rsidRDefault="001D4F0B" w:rsidP="00622927">
            <w:pPr>
              <w:spacing w:line="240" w:lineRule="auto"/>
              <w:jc w:val="center"/>
              <w:rPr>
                <w:b/>
                <w:sz w:val="20"/>
              </w:rPr>
            </w:pPr>
            <w:r w:rsidRPr="008D6D89">
              <w:rPr>
                <w:b/>
                <w:sz w:val="24"/>
              </w:rPr>
              <w:t>Об</w:t>
            </w:r>
            <w:r w:rsidRPr="008D6D89">
              <w:rPr>
                <w:b/>
                <w:sz w:val="24"/>
                <w:lang w:val="en-US"/>
              </w:rPr>
              <w:t>-</w:t>
            </w:r>
            <w:proofErr w:type="spellStart"/>
            <w:r w:rsidRPr="008D6D89">
              <w:rPr>
                <w:b/>
                <w:sz w:val="24"/>
              </w:rPr>
              <w:t>щи</w:t>
            </w:r>
            <w:proofErr w:type="spellEnd"/>
            <w:r w:rsidRPr="008D6D89">
              <w:rPr>
                <w:b/>
                <w:sz w:val="24"/>
                <w:lang w:val="en-US"/>
              </w:rPr>
              <w:t>-</w:t>
            </w:r>
            <w:r w:rsidRPr="008D6D89">
              <w:rPr>
                <w:b/>
                <w:sz w:val="24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1D4F0B" w:rsidRDefault="001D4F0B" w:rsidP="00622927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1D4F0B" w:rsidRDefault="001D4F0B" w:rsidP="00622927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Населено място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1D4F0B" w:rsidRDefault="001D4F0B" w:rsidP="00622927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ж-ли</w:t>
            </w:r>
          </w:p>
          <w:p w:rsidR="001D4F0B" w:rsidRPr="00C4366F" w:rsidRDefault="001D4F0B" w:rsidP="00C4366F">
            <w:pPr>
              <w:spacing w:line="240" w:lineRule="auto"/>
              <w:jc w:val="center"/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4"/>
              </w:rPr>
              <w:t>бр</w:t>
            </w:r>
            <w:proofErr w:type="spellEnd"/>
            <w:r>
              <w:rPr>
                <w:b/>
                <w:sz w:val="24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D4F0B" w:rsidRPr="001D4F0B" w:rsidRDefault="001D4F0B" w:rsidP="001D4F0B">
            <w:pPr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D4F0B">
              <w:rPr>
                <w:b/>
                <w:sz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D4F0B" w:rsidRPr="001D4F0B" w:rsidRDefault="001D4F0B" w:rsidP="001D4F0B">
            <w:pPr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D4F0B">
              <w:rPr>
                <w:b/>
                <w:sz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D4F0B" w:rsidRPr="001D4F0B" w:rsidRDefault="001D4F0B" w:rsidP="001D4F0B">
            <w:pPr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D4F0B">
              <w:rPr>
                <w:b/>
                <w:sz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D4F0B" w:rsidRPr="001D4F0B" w:rsidRDefault="001D4F0B" w:rsidP="001D4F0B">
            <w:pPr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D4F0B">
              <w:rPr>
                <w:b/>
                <w:sz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D4F0B" w:rsidRPr="001D4F0B" w:rsidRDefault="001D4F0B" w:rsidP="001D4F0B">
            <w:pPr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D4F0B">
              <w:rPr>
                <w:b/>
                <w:sz w:val="24"/>
              </w:rPr>
              <w:t>2012</w:t>
            </w:r>
          </w:p>
        </w:tc>
      </w:tr>
      <w:tr w:rsidR="00622927" w:rsidTr="001D4F0B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Г.О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Pr="009F65EE" w:rsidRDefault="00622927" w:rsidP="00622927">
            <w:pPr>
              <w:spacing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Г. Д. Тръмбеш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Pr="001445AF" w:rsidRDefault="00622927" w:rsidP="00622927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703263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930FEC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  <w:r w:rsidRPr="0029481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34</w:t>
            </w:r>
          </w:p>
          <w:p w:rsidR="00622927" w:rsidRPr="00930FEC" w:rsidRDefault="00622927" w:rsidP="00622927">
            <w:pPr>
              <w:spacing w:line="240" w:lineRule="auto"/>
              <w:jc w:val="center"/>
              <w:rPr>
                <w:b/>
                <w:color w:val="FF6600"/>
                <w:sz w:val="20"/>
              </w:rPr>
            </w:pPr>
            <w:r>
              <w:rPr>
                <w:sz w:val="20"/>
              </w:rPr>
              <w:t>46</w:t>
            </w:r>
            <w:r w:rsidRPr="00294811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  <w:r w:rsidRPr="00294811">
              <w:rPr>
                <w:sz w:val="20"/>
              </w:rPr>
              <w:t>-</w:t>
            </w:r>
            <w:r>
              <w:rPr>
                <w:sz w:val="20"/>
              </w:rPr>
              <w:t>57</w:t>
            </w:r>
            <w:r w:rsidRPr="00294811">
              <w:rPr>
                <w:sz w:val="20"/>
              </w:rPr>
              <w:t>,</w:t>
            </w:r>
            <w:r>
              <w:rPr>
                <w:sz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194C73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Pr="0029481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49</w:t>
            </w:r>
          </w:p>
          <w:p w:rsidR="00622927" w:rsidRPr="00493208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194C73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  <w:r w:rsidRPr="0029481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194C73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Pr="0029481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47</w:t>
            </w:r>
          </w:p>
          <w:p w:rsidR="00622927" w:rsidRPr="00194C73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15</w:t>
            </w:r>
            <w:r w:rsidRPr="00294811">
              <w:rPr>
                <w:sz w:val="20"/>
              </w:rPr>
              <w:t>,</w:t>
            </w:r>
            <w:r>
              <w:rPr>
                <w:sz w:val="20"/>
              </w:rPr>
              <w:t>72</w:t>
            </w:r>
            <w:r w:rsidRPr="00294811">
              <w:rPr>
                <w:sz w:val="20"/>
              </w:rPr>
              <w:t>-</w:t>
            </w:r>
            <w:r>
              <w:rPr>
                <w:sz w:val="20"/>
              </w:rPr>
              <w:t>17</w:t>
            </w:r>
            <w:r w:rsidRPr="00294811">
              <w:rPr>
                <w:sz w:val="20"/>
              </w:rPr>
              <w:t>,</w:t>
            </w:r>
            <w:r>
              <w:rPr>
                <w:sz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194C73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  <w:r w:rsidRPr="0029481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06</w:t>
            </w:r>
          </w:p>
          <w:p w:rsidR="00622927" w:rsidRPr="00194C73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48</w:t>
            </w:r>
            <w:r w:rsidRPr="00294811">
              <w:rPr>
                <w:sz w:val="20"/>
              </w:rPr>
              <w:t>-</w:t>
            </w:r>
            <w:r>
              <w:rPr>
                <w:sz w:val="20"/>
              </w:rPr>
              <w:t>48</w:t>
            </w:r>
            <w:r w:rsidRPr="00294811">
              <w:rPr>
                <w:sz w:val="20"/>
              </w:rPr>
              <w:t>,</w:t>
            </w:r>
            <w:r>
              <w:rPr>
                <w:sz w:val="20"/>
              </w:rPr>
              <w:t>11</w:t>
            </w:r>
          </w:p>
        </w:tc>
      </w:tr>
      <w:tr w:rsidR="00622927" w:rsidRPr="004F2894" w:rsidTr="001D4F0B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П.</w:t>
            </w:r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</w:rPr>
              <w:t>Тр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Pr="009F65EE" w:rsidRDefault="00622927" w:rsidP="00622927">
            <w:pPr>
              <w:spacing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Иванча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Pr="00860F36" w:rsidRDefault="00622927" w:rsidP="00622927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B6313F"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930FEC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  <w:r w:rsidRPr="00930FEC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66</w:t>
            </w:r>
          </w:p>
          <w:p w:rsidR="00622927" w:rsidRPr="00930FEC" w:rsidRDefault="00622927" w:rsidP="0062292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49,3</w:t>
            </w:r>
            <w:r w:rsidRPr="00930FEC">
              <w:rPr>
                <w:sz w:val="20"/>
              </w:rPr>
              <w:t>-</w:t>
            </w:r>
            <w:r>
              <w:rPr>
                <w:sz w:val="20"/>
              </w:rPr>
              <w:t>68</w:t>
            </w:r>
            <w:r w:rsidRPr="00930FEC">
              <w:rPr>
                <w:sz w:val="20"/>
              </w:rPr>
              <w:t>,</w:t>
            </w:r>
            <w:r>
              <w:rPr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930FEC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 w:rsidRPr="00930FEC">
              <w:rPr>
                <w:b/>
                <w:sz w:val="20"/>
              </w:rPr>
              <w:t>63,15</w:t>
            </w:r>
          </w:p>
          <w:p w:rsidR="00622927" w:rsidRPr="00930FEC" w:rsidRDefault="00622927" w:rsidP="00622927">
            <w:pPr>
              <w:spacing w:line="240" w:lineRule="auto"/>
              <w:jc w:val="center"/>
              <w:rPr>
                <w:sz w:val="20"/>
              </w:rPr>
            </w:pPr>
            <w:r w:rsidRPr="00930FEC">
              <w:rPr>
                <w:sz w:val="20"/>
              </w:rPr>
              <w:t>55-71,96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E63010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  <w:r w:rsidRPr="00493208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29</w:t>
            </w:r>
          </w:p>
          <w:p w:rsidR="00622927" w:rsidRPr="00493208" w:rsidRDefault="00622927" w:rsidP="0062292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64,84</w:t>
            </w:r>
            <w:r w:rsidRPr="00493208">
              <w:rPr>
                <w:sz w:val="20"/>
              </w:rPr>
              <w:t>-</w:t>
            </w:r>
            <w:r>
              <w:rPr>
                <w:sz w:val="20"/>
              </w:rPr>
              <w:t>90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493208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  <w:r w:rsidRPr="00493208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0</w:t>
            </w:r>
            <w:r w:rsidRPr="00493208">
              <w:rPr>
                <w:b/>
                <w:sz w:val="20"/>
              </w:rPr>
              <w:t>5</w:t>
            </w:r>
          </w:p>
          <w:p w:rsidR="00622927" w:rsidRPr="00493208" w:rsidRDefault="00622927" w:rsidP="0062292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57,96</w:t>
            </w:r>
            <w:r w:rsidRPr="00493208">
              <w:rPr>
                <w:sz w:val="20"/>
              </w:rPr>
              <w:t>-</w:t>
            </w:r>
            <w:r>
              <w:rPr>
                <w:sz w:val="20"/>
              </w:rPr>
              <w:t>97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493208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 w:rsidRPr="00493208">
              <w:rPr>
                <w:b/>
                <w:sz w:val="20"/>
              </w:rPr>
              <w:t>82,65</w:t>
            </w:r>
          </w:p>
          <w:p w:rsidR="00622927" w:rsidRPr="00493208" w:rsidRDefault="00622927" w:rsidP="00622927">
            <w:pPr>
              <w:spacing w:line="240" w:lineRule="auto"/>
              <w:jc w:val="center"/>
              <w:rPr>
                <w:bCs/>
                <w:sz w:val="20"/>
              </w:rPr>
            </w:pPr>
            <w:r w:rsidRPr="00493208">
              <w:rPr>
                <w:sz w:val="20"/>
              </w:rPr>
              <w:t>78,38-89,9</w:t>
            </w:r>
          </w:p>
        </w:tc>
      </w:tr>
      <w:tr w:rsidR="00622927" w:rsidRPr="00A75228" w:rsidTr="001D4F0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П. </w:t>
            </w:r>
            <w:proofErr w:type="spellStart"/>
            <w:r>
              <w:rPr>
                <w:sz w:val="22"/>
              </w:rPr>
              <w:t>Тр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Pr="009F65EE" w:rsidRDefault="00622927" w:rsidP="00622927">
            <w:pPr>
              <w:spacing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rPr>
                <w:sz w:val="22"/>
              </w:rPr>
            </w:pPr>
            <w:proofErr w:type="spellStart"/>
            <w:r w:rsidRPr="00A75228">
              <w:rPr>
                <w:color w:val="000000"/>
                <w:sz w:val="22"/>
                <w:lang w:val="ru-RU"/>
              </w:rPr>
              <w:t>Каранци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Pr="0083080D" w:rsidRDefault="00622927" w:rsidP="00622927">
            <w:pPr>
              <w:spacing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637DE9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  <w:r w:rsidRPr="00637DE9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53</w:t>
            </w:r>
          </w:p>
          <w:p w:rsidR="00622927" w:rsidRPr="00B52793" w:rsidRDefault="00622927" w:rsidP="00622927">
            <w:pPr>
              <w:spacing w:line="240" w:lineRule="auto"/>
              <w:jc w:val="center"/>
              <w:rPr>
                <w:color w:val="FF6600"/>
                <w:sz w:val="20"/>
              </w:rPr>
            </w:pPr>
            <w:r>
              <w:rPr>
                <w:sz w:val="20"/>
              </w:rPr>
              <w:t>90</w:t>
            </w:r>
            <w:r w:rsidRPr="00637DE9">
              <w:rPr>
                <w:sz w:val="20"/>
              </w:rPr>
              <w:t>,2 -1</w:t>
            </w:r>
            <w:r>
              <w:rPr>
                <w:sz w:val="20"/>
              </w:rPr>
              <w:t>00</w:t>
            </w:r>
            <w:r w:rsidRPr="00637DE9">
              <w:rPr>
                <w:sz w:val="20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637DE9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 w:rsidRPr="00637DE9">
              <w:rPr>
                <w:b/>
                <w:sz w:val="20"/>
              </w:rPr>
              <w:t>103,47</w:t>
            </w:r>
          </w:p>
          <w:p w:rsidR="00622927" w:rsidRPr="00493208" w:rsidRDefault="00622927" w:rsidP="00622927">
            <w:pPr>
              <w:spacing w:line="240" w:lineRule="auto"/>
              <w:jc w:val="center"/>
              <w:rPr>
                <w:sz w:val="20"/>
              </w:rPr>
            </w:pPr>
            <w:r w:rsidRPr="00637DE9">
              <w:rPr>
                <w:sz w:val="20"/>
              </w:rPr>
              <w:t>97,2 -114,8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8E738E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147,57</w:t>
            </w:r>
          </w:p>
          <w:p w:rsidR="00622927" w:rsidRPr="00493208" w:rsidRDefault="00622927" w:rsidP="0062292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131,4 -169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D116AC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139,93</w:t>
            </w:r>
          </w:p>
          <w:p w:rsidR="00622927" w:rsidRPr="00493208" w:rsidRDefault="00622927" w:rsidP="0062292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118,9 -151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493208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 w:rsidRPr="00493208">
              <w:rPr>
                <w:b/>
                <w:sz w:val="20"/>
              </w:rPr>
              <w:t>113,21</w:t>
            </w:r>
          </w:p>
          <w:p w:rsidR="00622927" w:rsidRPr="00493208" w:rsidRDefault="00622927" w:rsidP="00622927">
            <w:pPr>
              <w:spacing w:line="240" w:lineRule="auto"/>
              <w:jc w:val="center"/>
              <w:rPr>
                <w:sz w:val="20"/>
                <w:lang w:val="ru-RU"/>
              </w:rPr>
            </w:pPr>
            <w:r w:rsidRPr="00493208">
              <w:rPr>
                <w:sz w:val="20"/>
              </w:rPr>
              <w:t>88,64 -125,5</w:t>
            </w:r>
          </w:p>
        </w:tc>
      </w:tr>
      <w:tr w:rsidR="00622927" w:rsidTr="001D4F0B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П.</w:t>
            </w:r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</w:rPr>
              <w:t>Тр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П. Сеновец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Pr="00F9616B" w:rsidRDefault="00622927" w:rsidP="00622927">
            <w:pPr>
              <w:spacing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637DE9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  <w:r w:rsidRPr="00637DE9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45</w:t>
            </w:r>
          </w:p>
          <w:p w:rsidR="00622927" w:rsidRPr="00B52793" w:rsidRDefault="00622927" w:rsidP="00622927">
            <w:pPr>
              <w:spacing w:line="240" w:lineRule="auto"/>
              <w:jc w:val="center"/>
              <w:rPr>
                <w:color w:val="FF6600"/>
                <w:sz w:val="20"/>
              </w:rPr>
            </w:pPr>
            <w:r>
              <w:rPr>
                <w:sz w:val="20"/>
              </w:rPr>
              <w:t>48</w:t>
            </w:r>
            <w:r w:rsidRPr="00637DE9">
              <w:rPr>
                <w:sz w:val="20"/>
              </w:rPr>
              <w:t>,</w:t>
            </w:r>
            <w:r>
              <w:rPr>
                <w:sz w:val="20"/>
              </w:rPr>
              <w:t>2-57</w:t>
            </w:r>
            <w:r w:rsidRPr="00637DE9">
              <w:rPr>
                <w:sz w:val="20"/>
              </w:rPr>
              <w:t>,</w:t>
            </w:r>
            <w:r>
              <w:rPr>
                <w:sz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194C73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  <w:r w:rsidRPr="00637DE9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76</w:t>
            </w:r>
          </w:p>
          <w:p w:rsidR="00622927" w:rsidRPr="00493208" w:rsidRDefault="00622927" w:rsidP="0062292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194C73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  <w:r w:rsidRPr="00637DE9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78</w:t>
            </w:r>
          </w:p>
          <w:p w:rsidR="00622927" w:rsidRPr="00493208" w:rsidRDefault="00622927" w:rsidP="0062292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194C73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  <w:r w:rsidRPr="00637DE9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24</w:t>
            </w:r>
          </w:p>
          <w:p w:rsidR="00622927" w:rsidRPr="00637DE9" w:rsidRDefault="00622927" w:rsidP="00622927">
            <w:pPr>
              <w:spacing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992A29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 w:rsidRPr="00637DE9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78</w:t>
            </w:r>
          </w:p>
          <w:p w:rsidR="00622927" w:rsidRPr="00992A29" w:rsidRDefault="00622927" w:rsidP="00622927">
            <w:pPr>
              <w:spacing w:line="240" w:lineRule="auto"/>
              <w:rPr>
                <w:b/>
                <w:sz w:val="20"/>
              </w:rPr>
            </w:pPr>
            <w:r>
              <w:rPr>
                <w:sz w:val="20"/>
              </w:rPr>
              <w:t>22</w:t>
            </w:r>
            <w:r w:rsidRPr="00637DE9">
              <w:rPr>
                <w:sz w:val="20"/>
              </w:rPr>
              <w:t>,</w:t>
            </w:r>
            <w:r>
              <w:rPr>
                <w:sz w:val="20"/>
              </w:rPr>
              <w:t>17-43</w:t>
            </w:r>
            <w:r w:rsidRPr="00637DE9">
              <w:rPr>
                <w:sz w:val="20"/>
              </w:rPr>
              <w:t>,</w:t>
            </w:r>
            <w:r>
              <w:rPr>
                <w:sz w:val="20"/>
              </w:rPr>
              <w:t>38</w:t>
            </w:r>
          </w:p>
        </w:tc>
      </w:tr>
      <w:tr w:rsidR="00622927" w:rsidTr="001D4F0B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П. </w:t>
            </w:r>
            <w:proofErr w:type="spellStart"/>
            <w:r>
              <w:rPr>
                <w:sz w:val="22"/>
              </w:rPr>
              <w:t>Тр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Ст. Стамболово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637DE9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  <w:r w:rsidRPr="00637DE9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89</w:t>
            </w:r>
          </w:p>
          <w:p w:rsidR="00622927" w:rsidRPr="00B52793" w:rsidRDefault="00622927" w:rsidP="00622927">
            <w:pPr>
              <w:spacing w:line="240" w:lineRule="auto"/>
              <w:jc w:val="center"/>
              <w:rPr>
                <w:color w:val="FF6600"/>
                <w:sz w:val="20"/>
              </w:rPr>
            </w:pPr>
            <w:r>
              <w:rPr>
                <w:sz w:val="20"/>
              </w:rPr>
              <w:t>48</w:t>
            </w:r>
            <w:r w:rsidRPr="00637DE9">
              <w:rPr>
                <w:sz w:val="20"/>
              </w:rPr>
              <w:t>,</w:t>
            </w:r>
            <w:r>
              <w:rPr>
                <w:sz w:val="20"/>
              </w:rPr>
              <w:t>8 -60</w:t>
            </w:r>
            <w:r w:rsidRPr="00637DE9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  <w:r w:rsidRPr="00637DE9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637DE9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  <w:r w:rsidRPr="00637DE9">
              <w:rPr>
                <w:b/>
                <w:sz w:val="20"/>
              </w:rPr>
              <w:t>,4</w:t>
            </w:r>
            <w:r>
              <w:rPr>
                <w:b/>
                <w:sz w:val="20"/>
              </w:rPr>
              <w:t>3</w:t>
            </w:r>
          </w:p>
          <w:p w:rsidR="00622927" w:rsidRPr="00493208" w:rsidRDefault="00622927" w:rsidP="0062292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Pr="00637DE9">
              <w:rPr>
                <w:sz w:val="20"/>
              </w:rPr>
              <w:t>,</w:t>
            </w:r>
            <w:r>
              <w:rPr>
                <w:sz w:val="20"/>
              </w:rPr>
              <w:t>8 -51</w:t>
            </w:r>
            <w:r w:rsidRPr="00637DE9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8E738E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52,69</w:t>
            </w:r>
          </w:p>
          <w:p w:rsidR="00622927" w:rsidRPr="00493208" w:rsidRDefault="00622927" w:rsidP="0062292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41,32 -65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9168BE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55,68</w:t>
            </w:r>
          </w:p>
          <w:p w:rsidR="00622927" w:rsidRPr="009168BE" w:rsidRDefault="00622927" w:rsidP="0062292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53,06 -61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493208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79,98</w:t>
            </w:r>
          </w:p>
          <w:p w:rsidR="00622927" w:rsidRPr="00493208" w:rsidRDefault="00622927" w:rsidP="00622927">
            <w:pPr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72,3 -84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  <w:r w:rsidRPr="00493208">
              <w:rPr>
                <w:sz w:val="20"/>
              </w:rPr>
              <w:t>5</w:t>
            </w:r>
          </w:p>
        </w:tc>
      </w:tr>
      <w:tr w:rsidR="00622927" w:rsidTr="001D4F0B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П. </w:t>
            </w:r>
            <w:proofErr w:type="spellStart"/>
            <w:r>
              <w:rPr>
                <w:sz w:val="22"/>
              </w:rPr>
              <w:t>Тр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Страхилово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Pr="0065270E" w:rsidRDefault="00622927" w:rsidP="00622927">
            <w:pPr>
              <w:spacing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3A3DB5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  <w:r w:rsidRPr="003A3DB5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54</w:t>
            </w:r>
          </w:p>
          <w:p w:rsidR="00622927" w:rsidRPr="00B52793" w:rsidRDefault="00622927" w:rsidP="00622927">
            <w:pPr>
              <w:spacing w:line="240" w:lineRule="auto"/>
              <w:jc w:val="center"/>
              <w:rPr>
                <w:b/>
                <w:color w:val="FF6600"/>
                <w:sz w:val="20"/>
              </w:rPr>
            </w:pPr>
            <w:r>
              <w:rPr>
                <w:sz w:val="20"/>
              </w:rPr>
              <w:t>48,2</w:t>
            </w:r>
            <w:r w:rsidRPr="003A3DB5">
              <w:rPr>
                <w:sz w:val="20"/>
              </w:rPr>
              <w:t>-</w:t>
            </w:r>
            <w:r>
              <w:rPr>
                <w:sz w:val="20"/>
              </w:rPr>
              <w:t>54</w:t>
            </w:r>
            <w:r w:rsidRPr="003A3DB5">
              <w:rPr>
                <w:sz w:val="20"/>
              </w:rPr>
              <w:t>,</w:t>
            </w:r>
            <w:r>
              <w:rPr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3F5654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 w:rsidRPr="003F5654">
              <w:rPr>
                <w:b/>
                <w:sz w:val="20"/>
              </w:rPr>
              <w:t>59,49</w:t>
            </w:r>
          </w:p>
          <w:p w:rsidR="00622927" w:rsidRPr="00493208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 w:rsidRPr="003F5654">
              <w:rPr>
                <w:sz w:val="20"/>
              </w:rPr>
              <w:t>50-67,7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071365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62,61</w:t>
            </w:r>
          </w:p>
          <w:p w:rsidR="00622927" w:rsidRPr="00493208" w:rsidRDefault="00622927" w:rsidP="00622927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57,94-67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493208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50,17</w:t>
            </w:r>
          </w:p>
          <w:p w:rsidR="00622927" w:rsidRPr="00493208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45,16-56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493208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 w:rsidRPr="00493208">
              <w:rPr>
                <w:b/>
                <w:sz w:val="20"/>
              </w:rPr>
              <w:t>54,95</w:t>
            </w:r>
          </w:p>
          <w:p w:rsidR="00622927" w:rsidRPr="00493208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 w:rsidRPr="00493208">
              <w:rPr>
                <w:sz w:val="20"/>
              </w:rPr>
              <w:t>51,19-59,26</w:t>
            </w:r>
          </w:p>
        </w:tc>
      </w:tr>
      <w:tr w:rsidR="00622927" w:rsidTr="001D4F0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Св-в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Алеково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Pr="00A81E33" w:rsidRDefault="00622927" w:rsidP="00622927">
            <w:pPr>
              <w:spacing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9374E1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67,41</w:t>
            </w:r>
          </w:p>
          <w:p w:rsidR="00622927" w:rsidRPr="00B52793" w:rsidRDefault="00622927" w:rsidP="00622927">
            <w:pPr>
              <w:spacing w:line="240" w:lineRule="auto"/>
              <w:jc w:val="center"/>
              <w:rPr>
                <w:b/>
                <w:bCs/>
                <w:color w:val="FF6600"/>
                <w:sz w:val="20"/>
              </w:rPr>
            </w:pPr>
            <w:r>
              <w:rPr>
                <w:sz w:val="20"/>
              </w:rPr>
              <w:t>57,34-86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9374E1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38,71</w:t>
            </w:r>
          </w:p>
          <w:p w:rsidR="00622927" w:rsidRDefault="00622927" w:rsidP="00622927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28,96-50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045555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68,4</w:t>
            </w:r>
          </w:p>
          <w:p w:rsidR="00622927" w:rsidRPr="00045555" w:rsidRDefault="00622927" w:rsidP="00622927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46,61-90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045555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33,15</w:t>
            </w:r>
          </w:p>
          <w:p w:rsidR="00622927" w:rsidRPr="00493208" w:rsidRDefault="00622927" w:rsidP="00622927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16,55-60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9374E1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35,33</w:t>
            </w:r>
          </w:p>
          <w:p w:rsidR="00622927" w:rsidRPr="00493208" w:rsidRDefault="00622927" w:rsidP="00622927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30,53-40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44</w:t>
            </w:r>
          </w:p>
        </w:tc>
      </w:tr>
      <w:tr w:rsidR="00622927" w:rsidTr="001D4F0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Pr="00C20659" w:rsidRDefault="00622927" w:rsidP="0062292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Св-в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Александрово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00236F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  <w:p w:rsidR="00622927" w:rsidRPr="00B52793" w:rsidRDefault="00622927" w:rsidP="00622927">
            <w:pPr>
              <w:spacing w:line="240" w:lineRule="auto"/>
              <w:jc w:val="center"/>
              <w:rPr>
                <w:b/>
                <w:bCs/>
                <w:color w:val="FF6600"/>
                <w:sz w:val="20"/>
              </w:rPr>
            </w:pPr>
            <w:r>
              <w:rPr>
                <w:sz w:val="20"/>
              </w:rPr>
              <w:t>31,09-78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00236F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41,45</w:t>
            </w:r>
          </w:p>
          <w:p w:rsidR="00622927" w:rsidRPr="0000236F" w:rsidRDefault="00622927" w:rsidP="00622927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25,45-66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00236F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44,44</w:t>
            </w:r>
          </w:p>
          <w:p w:rsidR="00622927" w:rsidRPr="0000236F" w:rsidRDefault="00622927" w:rsidP="00622927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44,4-44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00236F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  <w:p w:rsidR="00622927" w:rsidRPr="00493208" w:rsidRDefault="00622927" w:rsidP="00622927">
            <w:pPr>
              <w:spacing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00236F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47,16</w:t>
            </w:r>
          </w:p>
          <w:p w:rsidR="00622927" w:rsidRPr="0000236F" w:rsidRDefault="00622927" w:rsidP="00622927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41,33-52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98</w:t>
            </w:r>
          </w:p>
        </w:tc>
      </w:tr>
      <w:tr w:rsidR="00622927" w:rsidTr="001D4F0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Св-в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Деляновци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Pr="00A81E33" w:rsidRDefault="00622927" w:rsidP="00622927">
            <w:pPr>
              <w:spacing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C16B77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60,3</w:t>
            </w:r>
          </w:p>
          <w:p w:rsidR="00622927" w:rsidRPr="00B61B60" w:rsidRDefault="00622927" w:rsidP="00622927">
            <w:pPr>
              <w:spacing w:line="240" w:lineRule="auto"/>
              <w:jc w:val="center"/>
              <w:rPr>
                <w:b/>
                <w:bCs/>
                <w:color w:val="FF6600"/>
                <w:sz w:val="20"/>
              </w:rPr>
            </w:pPr>
            <w:r>
              <w:rPr>
                <w:sz w:val="20"/>
              </w:rPr>
              <w:t>54,04-67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C16B77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41,73</w:t>
            </w:r>
          </w:p>
          <w:p w:rsidR="00622927" w:rsidRPr="00C16B77" w:rsidRDefault="00622927" w:rsidP="00622927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14,38-51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B61B60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42,9</w:t>
            </w:r>
          </w:p>
          <w:p w:rsidR="00622927" w:rsidRDefault="00622927" w:rsidP="00622927">
            <w:pPr>
              <w:spacing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B61B60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13,95</w:t>
            </w:r>
          </w:p>
          <w:p w:rsidR="00622927" w:rsidRPr="00493208" w:rsidRDefault="00622927" w:rsidP="00622927">
            <w:pPr>
              <w:spacing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B61B60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40,3</w:t>
            </w:r>
          </w:p>
          <w:p w:rsidR="00622927" w:rsidRPr="00B61B60" w:rsidRDefault="00622927" w:rsidP="00622927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31,18-49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42</w:t>
            </w:r>
          </w:p>
        </w:tc>
      </w:tr>
      <w:tr w:rsidR="00622927" w:rsidTr="001D4F0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Св-в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Козловец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Pr="00A81E33" w:rsidRDefault="00622927" w:rsidP="00622927">
            <w:pPr>
              <w:spacing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C04B9B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57,38</w:t>
            </w:r>
          </w:p>
          <w:p w:rsidR="00622927" w:rsidRPr="00C04B9B" w:rsidRDefault="00622927" w:rsidP="00622927">
            <w:pPr>
              <w:spacing w:line="240" w:lineRule="auto"/>
              <w:jc w:val="center"/>
              <w:rPr>
                <w:b/>
                <w:bCs/>
                <w:color w:val="FF6600"/>
                <w:sz w:val="20"/>
              </w:rPr>
            </w:pPr>
            <w:r>
              <w:rPr>
                <w:sz w:val="20"/>
              </w:rPr>
              <w:t>28,72-77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C04B9B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43,64</w:t>
            </w:r>
          </w:p>
          <w:p w:rsidR="00622927" w:rsidRPr="00C04B9B" w:rsidRDefault="00622927" w:rsidP="00622927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8,35-74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9374E1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39,73</w:t>
            </w:r>
          </w:p>
          <w:p w:rsidR="00622927" w:rsidRPr="00C16B77" w:rsidRDefault="00622927" w:rsidP="00622927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35,98-44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C16B77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36,78</w:t>
            </w:r>
          </w:p>
          <w:p w:rsidR="00622927" w:rsidRPr="00C16B77" w:rsidRDefault="00622927" w:rsidP="00622927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30,29-43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285396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21,48</w:t>
            </w:r>
          </w:p>
          <w:p w:rsidR="00622927" w:rsidRPr="00285396" w:rsidRDefault="00622927" w:rsidP="00622927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10,96-60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41</w:t>
            </w:r>
          </w:p>
        </w:tc>
      </w:tr>
      <w:tr w:rsidR="00622927" w:rsidTr="001D4F0B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Св-в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Ореш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Pr="00B66063" w:rsidRDefault="00622927" w:rsidP="00622927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B66063">
              <w:rPr>
                <w:color w:val="000000"/>
                <w:sz w:val="22"/>
              </w:rPr>
              <w:t>1511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C04B9B" w:rsidRDefault="00622927" w:rsidP="00622927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C04B9B">
              <w:rPr>
                <w:b/>
                <w:bCs/>
                <w:sz w:val="20"/>
              </w:rPr>
              <w:t>56,24</w:t>
            </w:r>
          </w:p>
          <w:p w:rsidR="00622927" w:rsidRPr="00C04B9B" w:rsidRDefault="00622927" w:rsidP="00622927">
            <w:pPr>
              <w:spacing w:line="240" w:lineRule="auto"/>
              <w:jc w:val="center"/>
              <w:rPr>
                <w:bCs/>
                <w:color w:val="FF6600"/>
                <w:sz w:val="20"/>
              </w:rPr>
            </w:pPr>
            <w:r w:rsidRPr="00C04B9B">
              <w:rPr>
                <w:bCs/>
                <w:sz w:val="20"/>
              </w:rPr>
              <w:t>10,03-97,41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9B2C91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15,5</w:t>
            </w:r>
            <w:r w:rsidRPr="009B2C91">
              <w:rPr>
                <w:b/>
                <w:sz w:val="20"/>
              </w:rPr>
              <w:t>6</w:t>
            </w:r>
          </w:p>
          <w:p w:rsidR="00622927" w:rsidRPr="009D4CB2" w:rsidRDefault="00622927" w:rsidP="00622927">
            <w:pPr>
              <w:spacing w:line="240" w:lineRule="auto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6,38-23</w:t>
            </w:r>
            <w:r w:rsidRPr="009B2C91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9D4CB2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21,01</w:t>
            </w:r>
          </w:p>
          <w:p w:rsidR="00622927" w:rsidRPr="009D4CB2" w:rsidRDefault="00622927" w:rsidP="00622927">
            <w:pPr>
              <w:spacing w:line="240" w:lineRule="auto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9,89-</w:t>
            </w:r>
            <w:r w:rsidRPr="009B2C91">
              <w:rPr>
                <w:sz w:val="20"/>
              </w:rPr>
              <w:t>6</w:t>
            </w:r>
            <w:r>
              <w:rPr>
                <w:sz w:val="20"/>
              </w:rPr>
              <w:t>1</w:t>
            </w:r>
            <w:r w:rsidRPr="009B2C91">
              <w:rPr>
                <w:sz w:val="20"/>
              </w:rPr>
              <w:t>,</w:t>
            </w:r>
            <w:r>
              <w:rPr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9D4CB2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11,23</w:t>
            </w:r>
          </w:p>
          <w:p w:rsidR="00622927" w:rsidRPr="009D4CB2" w:rsidRDefault="00622927" w:rsidP="00622927">
            <w:pPr>
              <w:spacing w:line="240" w:lineRule="auto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5,56-18</w:t>
            </w:r>
            <w:r w:rsidRPr="009B2C91">
              <w:rPr>
                <w:sz w:val="20"/>
              </w:rPr>
              <w:t>,</w:t>
            </w:r>
            <w:r>
              <w:rPr>
                <w:sz w:val="20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52,06</w:t>
            </w:r>
          </w:p>
          <w:p w:rsidR="00622927" w:rsidRPr="00493208" w:rsidRDefault="00622927" w:rsidP="00622927">
            <w:pPr>
              <w:spacing w:line="240" w:lineRule="auto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49,7-56,68</w:t>
            </w:r>
          </w:p>
        </w:tc>
      </w:tr>
      <w:tr w:rsidR="00622927" w:rsidTr="001D4F0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Pr="00246A20" w:rsidRDefault="00622927" w:rsidP="00622927">
            <w:pPr>
              <w:spacing w:line="240" w:lineRule="auto"/>
              <w:rPr>
                <w:sz w:val="22"/>
              </w:rPr>
            </w:pPr>
            <w:r w:rsidRPr="00246A20">
              <w:rPr>
                <w:sz w:val="22"/>
              </w:rPr>
              <w:t>С</w:t>
            </w:r>
            <w:r>
              <w:rPr>
                <w:sz w:val="22"/>
              </w:rPr>
              <w:t>в-в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jc w:val="right"/>
              <w:rPr>
                <w:sz w:val="18"/>
                <w:szCs w:val="24"/>
              </w:rPr>
            </w:pPr>
            <w:r>
              <w:rPr>
                <w:sz w:val="22"/>
              </w:rPr>
              <w:t>12</w:t>
            </w:r>
            <w:r w:rsidRPr="008228B9">
              <w:rPr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Pr="001E1178" w:rsidRDefault="00622927" w:rsidP="006229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Pr="00B66063" w:rsidRDefault="00622927" w:rsidP="00622927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B66063">
              <w:rPr>
                <w:color w:val="000000"/>
                <w:sz w:val="22"/>
              </w:rPr>
              <w:t>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435F42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 w:rsidRPr="00435F42">
              <w:rPr>
                <w:b/>
                <w:sz w:val="20"/>
              </w:rPr>
              <w:t>68,05</w:t>
            </w:r>
          </w:p>
          <w:p w:rsidR="00622927" w:rsidRPr="00B52793" w:rsidRDefault="00622927" w:rsidP="00622927">
            <w:pPr>
              <w:spacing w:line="240" w:lineRule="auto"/>
              <w:jc w:val="center"/>
              <w:rPr>
                <w:color w:val="FF6600"/>
                <w:sz w:val="20"/>
              </w:rPr>
            </w:pPr>
            <w:r w:rsidRPr="00435F42">
              <w:rPr>
                <w:sz w:val="20"/>
              </w:rPr>
              <w:t>66,28-70,16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435F42" w:rsidRDefault="00622927" w:rsidP="00622927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51,1</w:t>
            </w:r>
          </w:p>
          <w:p w:rsidR="00622927" w:rsidRPr="00435F42" w:rsidRDefault="00622927" w:rsidP="00622927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17,45-77,08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435F42" w:rsidRDefault="00622927" w:rsidP="00622927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67,14</w:t>
            </w:r>
          </w:p>
          <w:p w:rsidR="00622927" w:rsidRPr="00493208" w:rsidRDefault="00622927" w:rsidP="00622927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61,68-77,</w:t>
            </w:r>
            <w:r w:rsidRPr="00493208"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493208" w:rsidRDefault="00622927" w:rsidP="00622927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51,3</w:t>
            </w:r>
            <w:r w:rsidRPr="00493208">
              <w:rPr>
                <w:b/>
                <w:color w:val="000000"/>
                <w:sz w:val="20"/>
              </w:rPr>
              <w:t>1</w:t>
            </w:r>
          </w:p>
          <w:p w:rsidR="00622927" w:rsidRPr="00493208" w:rsidRDefault="00622927" w:rsidP="00622927">
            <w:pPr>
              <w:spacing w:line="240" w:lineRule="auto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39,95</w:t>
            </w:r>
            <w:r w:rsidRPr="00493208">
              <w:rPr>
                <w:color w:val="000000"/>
                <w:sz w:val="20"/>
              </w:rPr>
              <w:t>-61,</w:t>
            </w: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493208" w:rsidRDefault="00622927" w:rsidP="00622927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61,46</w:t>
            </w:r>
          </w:p>
          <w:p w:rsidR="00622927" w:rsidRPr="00493208" w:rsidRDefault="00622927" w:rsidP="00622927">
            <w:pPr>
              <w:spacing w:line="240" w:lineRule="auto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54,68-66</w:t>
            </w:r>
            <w:r w:rsidRPr="00493208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26</w:t>
            </w:r>
          </w:p>
        </w:tc>
      </w:tr>
      <w:tr w:rsidR="00622927" w:rsidRPr="00E87EFA" w:rsidTr="001D4F0B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Pr="00246A20" w:rsidRDefault="00622927" w:rsidP="00622927">
            <w:pPr>
              <w:spacing w:line="240" w:lineRule="auto"/>
              <w:rPr>
                <w:sz w:val="22"/>
              </w:rPr>
            </w:pPr>
            <w:r w:rsidRPr="00246A20">
              <w:rPr>
                <w:sz w:val="22"/>
              </w:rPr>
              <w:t>Стр</w:t>
            </w:r>
            <w:r>
              <w:rPr>
                <w:sz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Pr="001E1178" w:rsidRDefault="00622927" w:rsidP="006229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Pr="00B66063" w:rsidRDefault="00622927" w:rsidP="00622927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B66063">
              <w:rPr>
                <w:color w:val="000000"/>
                <w:sz w:val="22"/>
              </w:rPr>
              <w:t>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9E74AD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75,02</w:t>
            </w:r>
          </w:p>
          <w:p w:rsidR="00622927" w:rsidRPr="00B52793" w:rsidRDefault="00622927" w:rsidP="00622927">
            <w:pPr>
              <w:spacing w:line="240" w:lineRule="auto"/>
              <w:jc w:val="center"/>
              <w:rPr>
                <w:b/>
                <w:color w:val="FF6600"/>
                <w:sz w:val="20"/>
              </w:rPr>
            </w:pPr>
            <w:r>
              <w:rPr>
                <w:sz w:val="20"/>
              </w:rPr>
              <w:t>71</w:t>
            </w:r>
            <w:r w:rsidRPr="009E74AD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  <w:r w:rsidRPr="009E74AD">
              <w:rPr>
                <w:sz w:val="20"/>
              </w:rPr>
              <w:t>-</w:t>
            </w:r>
            <w:r>
              <w:rPr>
                <w:sz w:val="20"/>
              </w:rPr>
              <w:t>79</w:t>
            </w:r>
            <w:r w:rsidRPr="009E74AD">
              <w:rPr>
                <w:sz w:val="20"/>
              </w:rPr>
              <w:t>,</w:t>
            </w:r>
            <w:r>
              <w:rPr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9E74AD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 w:rsidRPr="009E74AD">
              <w:rPr>
                <w:b/>
                <w:sz w:val="20"/>
              </w:rPr>
              <w:t>50,53</w:t>
            </w:r>
          </w:p>
          <w:p w:rsidR="00622927" w:rsidRPr="009E74AD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 w:rsidRPr="009E74AD">
              <w:rPr>
                <w:sz w:val="20"/>
              </w:rPr>
              <w:t>69,3-82,2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B62C33" w:rsidRDefault="00622927" w:rsidP="00622927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69</w:t>
            </w:r>
          </w:p>
          <w:p w:rsidR="00622927" w:rsidRPr="00493208" w:rsidRDefault="00622927" w:rsidP="00622927">
            <w:pPr>
              <w:spacing w:line="240" w:lineRule="auto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493208">
              <w:rPr>
                <w:color w:val="000000"/>
                <w:sz w:val="20"/>
              </w:rPr>
              <w:t>1,</w:t>
            </w:r>
            <w:r>
              <w:rPr>
                <w:color w:val="000000"/>
                <w:sz w:val="20"/>
              </w:rPr>
              <w:t>68-73</w:t>
            </w:r>
            <w:r w:rsidRPr="00493208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B62C33" w:rsidRDefault="00622927" w:rsidP="00622927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58,19</w:t>
            </w:r>
          </w:p>
          <w:p w:rsidR="00622927" w:rsidRPr="00493208" w:rsidRDefault="00622927" w:rsidP="00622927">
            <w:pPr>
              <w:spacing w:line="240" w:lineRule="auto"/>
              <w:rPr>
                <w:sz w:val="20"/>
              </w:rPr>
            </w:pPr>
            <w:r w:rsidRPr="00493208">
              <w:rPr>
                <w:color w:val="000000"/>
                <w:sz w:val="20"/>
              </w:rPr>
              <w:t>51,</w:t>
            </w:r>
            <w:r>
              <w:rPr>
                <w:color w:val="000000"/>
                <w:sz w:val="20"/>
              </w:rPr>
              <w:t>68-70</w:t>
            </w:r>
            <w:r w:rsidRPr="00493208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493208" w:rsidRDefault="00622927" w:rsidP="00622927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493208">
              <w:rPr>
                <w:b/>
                <w:color w:val="000000"/>
                <w:sz w:val="20"/>
              </w:rPr>
              <w:t>58,6</w:t>
            </w:r>
          </w:p>
          <w:p w:rsidR="00622927" w:rsidRPr="00493208" w:rsidRDefault="00622927" w:rsidP="00622927">
            <w:pPr>
              <w:spacing w:line="240" w:lineRule="auto"/>
              <w:jc w:val="center"/>
              <w:rPr>
                <w:sz w:val="20"/>
              </w:rPr>
            </w:pPr>
            <w:r w:rsidRPr="00493208">
              <w:rPr>
                <w:color w:val="000000"/>
                <w:sz w:val="20"/>
              </w:rPr>
              <w:t>51,8-65,37</w:t>
            </w:r>
          </w:p>
        </w:tc>
      </w:tr>
      <w:tr w:rsidR="00622927" w:rsidTr="001D4F0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Pr="00C7687A" w:rsidRDefault="00622927" w:rsidP="0062292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Pr="00B66063" w:rsidRDefault="00622927" w:rsidP="00622927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B66063">
              <w:rPr>
                <w:color w:val="000000"/>
                <w:sz w:val="22"/>
              </w:rPr>
              <w:t>1498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9B2C91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51,81</w:t>
            </w:r>
          </w:p>
          <w:p w:rsidR="00622927" w:rsidRPr="009B2C91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48</w:t>
            </w:r>
            <w:r w:rsidRPr="009B2C91">
              <w:rPr>
                <w:sz w:val="20"/>
              </w:rPr>
              <w:t>,</w:t>
            </w:r>
            <w:r>
              <w:rPr>
                <w:sz w:val="20"/>
              </w:rPr>
              <w:t>6-57</w:t>
            </w:r>
            <w:r w:rsidRPr="009B2C91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  <w:r w:rsidRPr="009B2C91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9B2C91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58,78</w:t>
            </w:r>
          </w:p>
          <w:p w:rsidR="00622927" w:rsidRPr="009B2C91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48</w:t>
            </w:r>
            <w:r w:rsidRPr="009B2C91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  <w:r w:rsidRPr="009B2C91">
              <w:rPr>
                <w:sz w:val="20"/>
              </w:rPr>
              <w:t>-</w:t>
            </w:r>
            <w:r>
              <w:rPr>
                <w:sz w:val="20"/>
              </w:rPr>
              <w:t>65</w:t>
            </w:r>
            <w:r w:rsidRPr="009B2C91">
              <w:rPr>
                <w:sz w:val="20"/>
              </w:rPr>
              <w:t>,</w:t>
            </w: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9B2C91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68,19</w:t>
            </w:r>
          </w:p>
          <w:p w:rsidR="00622927" w:rsidRPr="009B2C91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52</w:t>
            </w:r>
            <w:r w:rsidRPr="009B2C91">
              <w:rPr>
                <w:sz w:val="20"/>
              </w:rPr>
              <w:t>,</w:t>
            </w:r>
            <w:r>
              <w:rPr>
                <w:sz w:val="20"/>
              </w:rPr>
              <w:t>58</w:t>
            </w:r>
            <w:r w:rsidRPr="009B2C91">
              <w:rPr>
                <w:sz w:val="20"/>
              </w:rPr>
              <w:t>-</w:t>
            </w:r>
            <w:r>
              <w:rPr>
                <w:sz w:val="20"/>
              </w:rPr>
              <w:t>88</w:t>
            </w:r>
            <w:r w:rsidRPr="009B2C91">
              <w:rPr>
                <w:sz w:val="20"/>
              </w:rPr>
              <w:t>,</w:t>
            </w:r>
            <w:r>
              <w:rPr>
                <w:sz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9B2C91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 w:rsidRPr="009B2C91">
              <w:rPr>
                <w:b/>
                <w:sz w:val="20"/>
              </w:rPr>
              <w:t>50,53</w:t>
            </w:r>
          </w:p>
          <w:p w:rsidR="00622927" w:rsidRPr="009B2C91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 w:rsidRPr="009B2C91">
              <w:rPr>
                <w:sz w:val="20"/>
              </w:rPr>
              <w:t>6</w:t>
            </w:r>
            <w:r>
              <w:rPr>
                <w:sz w:val="20"/>
              </w:rPr>
              <w:t>9,3-</w:t>
            </w:r>
            <w:r w:rsidRPr="009B2C91">
              <w:rPr>
                <w:sz w:val="20"/>
              </w:rPr>
              <w:t>82,2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9B2C91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57,71</w:t>
            </w:r>
          </w:p>
          <w:p w:rsidR="00622927" w:rsidRPr="009B2C91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55</w:t>
            </w:r>
            <w:r w:rsidRPr="009B2C91">
              <w:rPr>
                <w:sz w:val="20"/>
              </w:rPr>
              <w:t>,</w:t>
            </w:r>
            <w:r>
              <w:rPr>
                <w:sz w:val="20"/>
              </w:rPr>
              <w:t>78-61</w:t>
            </w:r>
            <w:r w:rsidRPr="009B2C91">
              <w:rPr>
                <w:sz w:val="20"/>
              </w:rPr>
              <w:t>,</w:t>
            </w:r>
            <w:r>
              <w:rPr>
                <w:sz w:val="20"/>
              </w:rPr>
              <w:t>36</w:t>
            </w:r>
          </w:p>
        </w:tc>
      </w:tr>
      <w:tr w:rsidR="00622927" w:rsidTr="001D4F0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Pr="00246A20" w:rsidRDefault="00622927" w:rsidP="00622927">
            <w:pPr>
              <w:spacing w:line="240" w:lineRule="auto"/>
              <w:rPr>
                <w:sz w:val="22"/>
              </w:rPr>
            </w:pPr>
            <w:r w:rsidRPr="00246A20">
              <w:rPr>
                <w:sz w:val="22"/>
              </w:rPr>
              <w:t>Стр</w:t>
            </w:r>
            <w:r>
              <w:rPr>
                <w:sz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Pr="001E1178" w:rsidRDefault="00622927" w:rsidP="006229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Pr="00B66063" w:rsidRDefault="00622927" w:rsidP="00622927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B66063">
              <w:rPr>
                <w:color w:val="000000"/>
                <w:sz w:val="22"/>
              </w:rPr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9B2C91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51,55</w:t>
            </w:r>
          </w:p>
          <w:p w:rsidR="00622927" w:rsidRPr="009B2C91" w:rsidRDefault="00622927" w:rsidP="0062292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  <w:r w:rsidRPr="009B2C91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  <w:r w:rsidRPr="009B2C91">
              <w:rPr>
                <w:sz w:val="20"/>
              </w:rPr>
              <w:t>-</w:t>
            </w:r>
            <w:r>
              <w:rPr>
                <w:sz w:val="20"/>
              </w:rPr>
              <w:t>57</w:t>
            </w:r>
            <w:r w:rsidRPr="009B2C91">
              <w:rPr>
                <w:sz w:val="20"/>
              </w:rPr>
              <w:t>,</w:t>
            </w:r>
            <w:r>
              <w:rPr>
                <w:sz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9B2C91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 w:rsidRPr="009B2C91">
              <w:rPr>
                <w:b/>
                <w:sz w:val="20"/>
              </w:rPr>
              <w:t>52,06</w:t>
            </w:r>
          </w:p>
          <w:p w:rsidR="00622927" w:rsidRPr="009B2C91" w:rsidRDefault="00622927" w:rsidP="00622927">
            <w:pPr>
              <w:spacing w:line="240" w:lineRule="auto"/>
              <w:jc w:val="center"/>
              <w:rPr>
                <w:sz w:val="20"/>
              </w:rPr>
            </w:pPr>
            <w:r w:rsidRPr="009B2C91">
              <w:rPr>
                <w:sz w:val="20"/>
              </w:rPr>
              <w:t>49,7-56,68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9B2C91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 w:rsidRPr="009B2C91">
              <w:rPr>
                <w:b/>
                <w:sz w:val="20"/>
              </w:rPr>
              <w:t>67,64</w:t>
            </w:r>
          </w:p>
          <w:p w:rsidR="00622927" w:rsidRPr="009B2C91" w:rsidRDefault="00622927" w:rsidP="00622927">
            <w:pPr>
              <w:spacing w:line="240" w:lineRule="auto"/>
              <w:rPr>
                <w:sz w:val="20"/>
              </w:rPr>
            </w:pPr>
            <w:r w:rsidRPr="009B2C91">
              <w:rPr>
                <w:sz w:val="20"/>
              </w:rPr>
              <w:t>61,18-71,66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9B2C91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 w:rsidRPr="009B2C91">
              <w:rPr>
                <w:b/>
                <w:sz w:val="20"/>
              </w:rPr>
              <w:t>56,21</w:t>
            </w:r>
          </w:p>
          <w:p w:rsidR="00622927" w:rsidRPr="009B2C91" w:rsidRDefault="00622927" w:rsidP="00622927">
            <w:pPr>
              <w:spacing w:line="240" w:lineRule="auto"/>
              <w:jc w:val="center"/>
              <w:rPr>
                <w:sz w:val="20"/>
              </w:rPr>
            </w:pPr>
            <w:r w:rsidRPr="009B2C91">
              <w:rPr>
                <w:sz w:val="20"/>
              </w:rPr>
              <w:t>41,8-76,34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9B2C91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 w:rsidRPr="009B2C91">
              <w:rPr>
                <w:b/>
                <w:sz w:val="20"/>
              </w:rPr>
              <w:t>65,95</w:t>
            </w:r>
          </w:p>
          <w:p w:rsidR="00622927" w:rsidRPr="009B2C91" w:rsidRDefault="00622927" w:rsidP="00622927">
            <w:pPr>
              <w:spacing w:line="240" w:lineRule="auto"/>
              <w:jc w:val="center"/>
              <w:rPr>
                <w:sz w:val="20"/>
              </w:rPr>
            </w:pPr>
            <w:r w:rsidRPr="009B2C91">
              <w:rPr>
                <w:sz w:val="20"/>
              </w:rPr>
              <w:t>65,14-66,75</w:t>
            </w:r>
          </w:p>
        </w:tc>
      </w:tr>
      <w:tr w:rsidR="00622927" w:rsidTr="001D4F0B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Pr="00246A20" w:rsidRDefault="00622927" w:rsidP="0062292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Стр.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Default="00622927" w:rsidP="006229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Върбовка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27" w:rsidRPr="00B66063" w:rsidRDefault="00622927" w:rsidP="00622927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B66063">
              <w:rPr>
                <w:color w:val="000000"/>
                <w:sz w:val="22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9B2C91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51,29</w:t>
            </w:r>
          </w:p>
          <w:p w:rsidR="00622927" w:rsidRPr="00B52793" w:rsidRDefault="00622927" w:rsidP="00622927">
            <w:pPr>
              <w:spacing w:line="240" w:lineRule="auto"/>
              <w:jc w:val="center"/>
              <w:rPr>
                <w:b/>
                <w:color w:val="FF6600"/>
                <w:sz w:val="20"/>
              </w:rPr>
            </w:pPr>
            <w:r w:rsidRPr="009B2C91">
              <w:rPr>
                <w:sz w:val="20"/>
              </w:rPr>
              <w:t>49,</w:t>
            </w:r>
            <w:r>
              <w:rPr>
                <w:sz w:val="20"/>
              </w:rPr>
              <w:t>4</w:t>
            </w:r>
            <w:r w:rsidRPr="009B2C91">
              <w:rPr>
                <w:sz w:val="20"/>
              </w:rPr>
              <w:t>-</w:t>
            </w:r>
            <w:r>
              <w:rPr>
                <w:sz w:val="20"/>
              </w:rPr>
              <w:t>54</w:t>
            </w:r>
            <w:r w:rsidRPr="009B2C91">
              <w:rPr>
                <w:sz w:val="20"/>
              </w:rPr>
              <w:t>,</w:t>
            </w:r>
            <w:r>
              <w:rPr>
                <w:sz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194C73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  <w:r w:rsidRPr="00637DE9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75</w:t>
            </w:r>
          </w:p>
          <w:p w:rsidR="00622927" w:rsidRDefault="00622927" w:rsidP="00622927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723C63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26,13</w:t>
            </w:r>
          </w:p>
          <w:p w:rsidR="00622927" w:rsidRPr="00723C63" w:rsidRDefault="00622927" w:rsidP="00622927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>26,05-2</w:t>
            </w:r>
            <w:r w:rsidRPr="009B2C91">
              <w:rPr>
                <w:sz w:val="20"/>
              </w:rPr>
              <w:t>6,</w:t>
            </w: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194C73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Pr="00637DE9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78</w:t>
            </w:r>
          </w:p>
          <w:p w:rsidR="00622927" w:rsidRPr="00493208" w:rsidRDefault="00622927" w:rsidP="00622927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7" w:rsidRPr="009B2C91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34,5</w:t>
            </w:r>
            <w:r w:rsidRPr="009B2C91">
              <w:rPr>
                <w:b/>
                <w:sz w:val="20"/>
              </w:rPr>
              <w:t>52,06</w:t>
            </w:r>
          </w:p>
          <w:p w:rsidR="00622927" w:rsidRPr="009B2C91" w:rsidRDefault="00622927" w:rsidP="00622927">
            <w:pPr>
              <w:spacing w:line="240" w:lineRule="auto"/>
              <w:jc w:val="center"/>
              <w:rPr>
                <w:b/>
                <w:sz w:val="20"/>
              </w:rPr>
            </w:pPr>
            <w:r w:rsidRPr="009B2C91">
              <w:rPr>
                <w:sz w:val="20"/>
              </w:rPr>
              <w:t>49,7-56,68</w:t>
            </w:r>
            <w:r w:rsidRPr="009B2C91">
              <w:rPr>
                <w:b/>
                <w:sz w:val="20"/>
              </w:rPr>
              <w:t>6</w:t>
            </w:r>
          </w:p>
          <w:p w:rsidR="00622927" w:rsidRPr="00723C63" w:rsidRDefault="00622927" w:rsidP="00622927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>329,7-3</w:t>
            </w:r>
            <w:r w:rsidRPr="009B2C91">
              <w:rPr>
                <w:sz w:val="20"/>
              </w:rPr>
              <w:t>6,</w:t>
            </w:r>
            <w:r>
              <w:rPr>
                <w:sz w:val="20"/>
              </w:rPr>
              <w:t>15</w:t>
            </w:r>
          </w:p>
        </w:tc>
      </w:tr>
    </w:tbl>
    <w:p w:rsidR="00622927" w:rsidRPr="00C7296F" w:rsidRDefault="00622927" w:rsidP="00622927">
      <w:pPr>
        <w:rPr>
          <w:b/>
          <w:sz w:val="22"/>
        </w:rPr>
      </w:pPr>
    </w:p>
    <w:p w:rsidR="00C4366F" w:rsidRDefault="00C4366F">
      <w:r>
        <w:br w:type="page"/>
      </w:r>
    </w:p>
    <w:p w:rsidR="00C4366F" w:rsidRDefault="00C4366F" w:rsidP="00C4366F">
      <w:pPr>
        <w:spacing w:line="240" w:lineRule="auto"/>
        <w:jc w:val="right"/>
        <w:rPr>
          <w:b/>
          <w:color w:val="0000FF"/>
          <w:sz w:val="32"/>
          <w:szCs w:val="32"/>
        </w:rPr>
      </w:pPr>
      <w:r w:rsidRPr="00C847D0">
        <w:rPr>
          <w:b/>
          <w:sz w:val="32"/>
          <w:szCs w:val="32"/>
        </w:rPr>
        <w:lastRenderedPageBreak/>
        <w:t>ПРИЛОЖЕНИЕ 2</w:t>
      </w:r>
    </w:p>
    <w:p w:rsidR="00C4366F" w:rsidRPr="00C847D0" w:rsidRDefault="00C4366F" w:rsidP="00C4366F">
      <w:pPr>
        <w:jc w:val="center"/>
        <w:rPr>
          <w:b/>
          <w:sz w:val="32"/>
          <w:szCs w:val="32"/>
        </w:rPr>
      </w:pPr>
      <w:r w:rsidRPr="004F6462">
        <w:rPr>
          <w:b/>
          <w:color w:val="0000FF"/>
          <w:sz w:val="32"/>
          <w:szCs w:val="32"/>
        </w:rPr>
        <w:t>Справка</w:t>
      </w:r>
      <w:r>
        <w:rPr>
          <w:b/>
          <w:color w:val="0000FF"/>
          <w:sz w:val="32"/>
          <w:szCs w:val="32"/>
          <w:lang w:val="en-US"/>
        </w:rPr>
        <w:t xml:space="preserve"> </w:t>
      </w:r>
    </w:p>
    <w:p w:rsidR="00C4366F" w:rsidRPr="004F6462" w:rsidRDefault="00C4366F" w:rsidP="00C4366F">
      <w:pPr>
        <w:spacing w:line="240" w:lineRule="auto"/>
        <w:jc w:val="center"/>
        <w:rPr>
          <w:b/>
          <w:color w:val="0000FF"/>
          <w:sz w:val="32"/>
          <w:szCs w:val="32"/>
        </w:rPr>
      </w:pPr>
      <w:r w:rsidRPr="004F6462">
        <w:rPr>
          <w:b/>
          <w:color w:val="0000FF"/>
          <w:sz w:val="32"/>
          <w:szCs w:val="32"/>
        </w:rPr>
        <w:t xml:space="preserve">за резултатите от изследванията на селищните питейни води, застрашени от замърсяване с нитрати ( от </w:t>
      </w:r>
      <w:r w:rsidRPr="004F6462">
        <w:rPr>
          <w:b/>
          <w:color w:val="FF0000"/>
          <w:sz w:val="32"/>
          <w:szCs w:val="32"/>
        </w:rPr>
        <w:t>35</w:t>
      </w:r>
      <w:r w:rsidRPr="004F6462">
        <w:rPr>
          <w:b/>
          <w:color w:val="0000FF"/>
          <w:sz w:val="32"/>
          <w:szCs w:val="32"/>
        </w:rPr>
        <w:t xml:space="preserve"> до </w:t>
      </w:r>
      <w:r w:rsidRPr="004F6462">
        <w:rPr>
          <w:b/>
          <w:color w:val="FF0000"/>
          <w:sz w:val="32"/>
          <w:szCs w:val="32"/>
        </w:rPr>
        <w:t>50</w:t>
      </w:r>
      <w:r w:rsidRPr="004F6462">
        <w:rPr>
          <w:b/>
          <w:color w:val="0000FF"/>
          <w:sz w:val="32"/>
          <w:szCs w:val="32"/>
        </w:rPr>
        <w:t xml:space="preserve"> мг/л)</w:t>
      </w:r>
    </w:p>
    <w:p w:rsidR="00C4366F" w:rsidRDefault="00C4366F" w:rsidP="00C4366F">
      <w:pPr>
        <w:spacing w:line="240" w:lineRule="auto"/>
        <w:jc w:val="center"/>
        <w:rPr>
          <w:b/>
          <w:color w:val="0000FF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542"/>
        <w:gridCol w:w="922"/>
        <w:gridCol w:w="1346"/>
        <w:gridCol w:w="1559"/>
        <w:gridCol w:w="1559"/>
        <w:gridCol w:w="1559"/>
      </w:tblGrid>
      <w:tr w:rsidR="00C4366F" w:rsidTr="00C4366F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366F" w:rsidRPr="008D6D89" w:rsidRDefault="00C4366F" w:rsidP="00C4366F">
            <w:pPr>
              <w:spacing w:line="240" w:lineRule="auto"/>
              <w:jc w:val="center"/>
              <w:rPr>
                <w:b/>
                <w:sz w:val="24"/>
              </w:rPr>
            </w:pPr>
            <w:r w:rsidRPr="008D6D89">
              <w:rPr>
                <w:b/>
                <w:sz w:val="24"/>
              </w:rPr>
              <w:t>Об</w:t>
            </w:r>
            <w:r w:rsidRPr="008D6D89">
              <w:rPr>
                <w:b/>
                <w:sz w:val="24"/>
                <w:lang w:val="en-US"/>
              </w:rPr>
              <w:t>-</w:t>
            </w:r>
            <w:proofErr w:type="spellStart"/>
            <w:r w:rsidRPr="008D6D89">
              <w:rPr>
                <w:b/>
                <w:sz w:val="24"/>
              </w:rPr>
              <w:t>щи</w:t>
            </w:r>
            <w:proofErr w:type="spellEnd"/>
            <w:r w:rsidRPr="008D6D89">
              <w:rPr>
                <w:b/>
                <w:sz w:val="24"/>
              </w:rPr>
              <w:t>-на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4366F" w:rsidRPr="008D6D89" w:rsidRDefault="00C4366F" w:rsidP="00C4366F">
            <w:pPr>
              <w:spacing w:line="240" w:lineRule="auto"/>
              <w:jc w:val="center"/>
              <w:rPr>
                <w:b/>
                <w:sz w:val="24"/>
              </w:rPr>
            </w:pPr>
            <w:r w:rsidRPr="008D6D89">
              <w:rPr>
                <w:b/>
                <w:sz w:val="24"/>
              </w:rPr>
              <w:t>№</w:t>
            </w:r>
          </w:p>
        </w:tc>
        <w:tc>
          <w:tcPr>
            <w:tcW w:w="154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4366F" w:rsidRPr="008D6D89" w:rsidRDefault="00C4366F" w:rsidP="00C4366F">
            <w:pPr>
              <w:spacing w:line="240" w:lineRule="auto"/>
              <w:jc w:val="center"/>
              <w:rPr>
                <w:b/>
                <w:sz w:val="24"/>
              </w:rPr>
            </w:pPr>
            <w:r w:rsidRPr="008D6D89">
              <w:rPr>
                <w:b/>
                <w:sz w:val="24"/>
              </w:rPr>
              <w:t>Населено място</w:t>
            </w:r>
          </w:p>
        </w:tc>
        <w:tc>
          <w:tcPr>
            <w:tcW w:w="92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4366F" w:rsidRPr="008D6D89" w:rsidRDefault="00C4366F" w:rsidP="00C4366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D6D89">
              <w:rPr>
                <w:b/>
                <w:sz w:val="24"/>
                <w:szCs w:val="24"/>
              </w:rPr>
              <w:t>ж-ли</w:t>
            </w:r>
          </w:p>
          <w:p w:rsidR="00C4366F" w:rsidRPr="008D6D89" w:rsidRDefault="00C4366F" w:rsidP="00C4366F">
            <w:pPr>
              <w:spacing w:line="240" w:lineRule="auto"/>
              <w:jc w:val="center"/>
              <w:rPr>
                <w:b/>
                <w:sz w:val="24"/>
              </w:rPr>
            </w:pPr>
            <w:r w:rsidRPr="008D6D89">
              <w:rPr>
                <w:b/>
                <w:sz w:val="24"/>
                <w:szCs w:val="24"/>
              </w:rPr>
              <w:t>бр.</w:t>
            </w:r>
          </w:p>
        </w:tc>
        <w:tc>
          <w:tcPr>
            <w:tcW w:w="134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4366F" w:rsidRPr="008D6D89" w:rsidRDefault="00C4366F" w:rsidP="00C4366F">
            <w:pPr>
              <w:spacing w:line="240" w:lineRule="auto"/>
              <w:jc w:val="center"/>
              <w:rPr>
                <w:b/>
                <w:sz w:val="24"/>
                <w:szCs w:val="20"/>
                <w:lang w:val="en-US"/>
              </w:rPr>
            </w:pPr>
            <w:r w:rsidRPr="008D6D89">
              <w:rPr>
                <w:b/>
                <w:sz w:val="24"/>
                <w:szCs w:val="20"/>
              </w:rPr>
              <w:t>201</w:t>
            </w:r>
            <w:r w:rsidRPr="008D6D89">
              <w:rPr>
                <w:b/>
                <w:sz w:val="24"/>
                <w:szCs w:val="20"/>
                <w:lang w:val="en-US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4366F" w:rsidRPr="008D6D89" w:rsidRDefault="00C4366F" w:rsidP="00C4366F">
            <w:pPr>
              <w:spacing w:line="240" w:lineRule="auto"/>
              <w:jc w:val="center"/>
              <w:rPr>
                <w:b/>
                <w:sz w:val="24"/>
                <w:szCs w:val="20"/>
                <w:lang w:val="en-US"/>
              </w:rPr>
            </w:pPr>
            <w:r w:rsidRPr="008D6D89">
              <w:rPr>
                <w:b/>
                <w:sz w:val="24"/>
                <w:szCs w:val="20"/>
              </w:rPr>
              <w:t>201</w:t>
            </w:r>
            <w:r w:rsidRPr="008D6D89">
              <w:rPr>
                <w:b/>
                <w:sz w:val="24"/>
                <w:szCs w:val="20"/>
                <w:lang w:val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4366F" w:rsidRPr="008D6D89" w:rsidRDefault="00C4366F" w:rsidP="00C4366F">
            <w:pPr>
              <w:spacing w:line="240" w:lineRule="auto"/>
              <w:jc w:val="center"/>
              <w:rPr>
                <w:b/>
                <w:sz w:val="24"/>
                <w:szCs w:val="20"/>
                <w:lang w:val="en-US"/>
              </w:rPr>
            </w:pPr>
            <w:r w:rsidRPr="008D6D89">
              <w:rPr>
                <w:b/>
                <w:sz w:val="24"/>
                <w:szCs w:val="20"/>
              </w:rPr>
              <w:t>201</w:t>
            </w:r>
            <w:r w:rsidRPr="008D6D89">
              <w:rPr>
                <w:b/>
                <w:sz w:val="24"/>
                <w:szCs w:val="20"/>
                <w:lang w:val="en-US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4366F" w:rsidRPr="008D6D89" w:rsidRDefault="00C4366F" w:rsidP="00C4366F">
            <w:pPr>
              <w:spacing w:line="240" w:lineRule="auto"/>
              <w:jc w:val="center"/>
              <w:rPr>
                <w:b/>
                <w:sz w:val="24"/>
                <w:szCs w:val="20"/>
                <w:lang w:val="en-US"/>
              </w:rPr>
            </w:pPr>
            <w:r w:rsidRPr="008D6D89">
              <w:rPr>
                <w:b/>
                <w:sz w:val="24"/>
                <w:szCs w:val="20"/>
              </w:rPr>
              <w:t>201</w:t>
            </w:r>
            <w:r w:rsidRPr="008D6D89">
              <w:rPr>
                <w:b/>
                <w:sz w:val="24"/>
                <w:szCs w:val="20"/>
                <w:lang w:val="en-US"/>
              </w:rPr>
              <w:t>3</w:t>
            </w:r>
          </w:p>
        </w:tc>
      </w:tr>
      <w:tr w:rsidR="00C4366F" w:rsidTr="00C4366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66F" w:rsidRDefault="00C4366F" w:rsidP="00C4366F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4366F" w:rsidRDefault="00C4366F" w:rsidP="00C4366F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154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4366F" w:rsidRDefault="00C4366F" w:rsidP="00C4366F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92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4366F" w:rsidRPr="00573ED8" w:rsidRDefault="00C4366F" w:rsidP="00C4366F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66F" w:rsidRPr="005473F6" w:rsidRDefault="00C4366F" w:rsidP="00C4366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66F" w:rsidRPr="005473F6" w:rsidRDefault="00C4366F" w:rsidP="00C4366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66F" w:rsidRPr="005473F6" w:rsidRDefault="00C4366F" w:rsidP="00C4366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66F" w:rsidRPr="005473F6" w:rsidRDefault="00C4366F" w:rsidP="00C4366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366F" w:rsidRPr="008137D5" w:rsidTr="00C4366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243EE7" w:rsidRDefault="00C4366F" w:rsidP="00C4366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Т.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147032" w:rsidRDefault="00C4366F" w:rsidP="00C4366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745D8B" w:rsidRDefault="00C4366F" w:rsidP="00C4366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Никюп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366F" w:rsidRDefault="00C4366F" w:rsidP="00C4366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66F" w:rsidRPr="005473F6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49,81</w:t>
            </w:r>
          </w:p>
          <w:p w:rsidR="00C4366F" w:rsidRPr="00840868" w:rsidRDefault="00C4366F" w:rsidP="00C4366F">
            <w:pPr>
              <w:spacing w:line="240" w:lineRule="auto"/>
              <w:jc w:val="center"/>
              <w:rPr>
                <w:b/>
                <w:color w:val="FF66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48,1-52,2</w:t>
            </w:r>
            <w:r w:rsidRPr="005473F6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</w:tcPr>
          <w:p w:rsidR="00C4366F" w:rsidRPr="005473F6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70,87</w:t>
            </w:r>
          </w:p>
          <w:p w:rsidR="00C4366F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49,2-85</w:t>
            </w:r>
            <w:r w:rsidRPr="005473F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6F" w:rsidRPr="005473F6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92,66</w:t>
            </w:r>
          </w:p>
          <w:p w:rsidR="00C4366F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79,18-104</w:t>
            </w:r>
            <w:r w:rsidRPr="005473F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66F" w:rsidRPr="0044275F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  <w:r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  <w:lang w:val="en-US"/>
              </w:rPr>
              <w:t>57</w:t>
            </w:r>
          </w:p>
          <w:p w:rsidR="00C4366F" w:rsidRPr="005473F6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>
              <w:rPr>
                <w:sz w:val="18"/>
                <w:szCs w:val="18"/>
              </w:rPr>
              <w:t>,3-80</w:t>
            </w:r>
            <w:r w:rsidRPr="005473F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45</w:t>
            </w:r>
          </w:p>
        </w:tc>
      </w:tr>
      <w:tr w:rsidR="00C4366F" w:rsidRPr="008137D5" w:rsidTr="00C4366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243EE7" w:rsidRDefault="00C4366F" w:rsidP="00C4366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243EE7">
              <w:rPr>
                <w:sz w:val="20"/>
                <w:szCs w:val="20"/>
              </w:rPr>
              <w:t>Г.О</w:t>
            </w:r>
            <w:proofErr w:type="spellEnd"/>
            <w:r w:rsidRPr="00243EE7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147032" w:rsidRDefault="00C4366F" w:rsidP="00C4366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745D8B" w:rsidRDefault="00C4366F" w:rsidP="00C4366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</w:rPr>
            </w:pPr>
            <w:r w:rsidRPr="00745D8B">
              <w:rPr>
                <w:sz w:val="22"/>
              </w:rPr>
              <w:t>Паисий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366F" w:rsidRPr="00B9422B" w:rsidRDefault="00C4366F" w:rsidP="00C4366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136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66F" w:rsidRPr="0044275F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4275F">
              <w:rPr>
                <w:b/>
                <w:sz w:val="18"/>
                <w:szCs w:val="18"/>
                <w:lang w:val="en-US"/>
              </w:rPr>
              <w:t>4</w:t>
            </w:r>
            <w:r w:rsidRPr="0044275F">
              <w:rPr>
                <w:b/>
                <w:sz w:val="18"/>
                <w:szCs w:val="18"/>
              </w:rPr>
              <w:t>1,29</w:t>
            </w:r>
          </w:p>
          <w:p w:rsidR="00C4366F" w:rsidRPr="00840868" w:rsidRDefault="00C4366F" w:rsidP="00C436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FF6600"/>
                <w:sz w:val="18"/>
                <w:szCs w:val="18"/>
                <w:lang w:val="en-US"/>
              </w:rPr>
            </w:pPr>
            <w:r w:rsidRPr="0044275F">
              <w:rPr>
                <w:sz w:val="18"/>
                <w:szCs w:val="18"/>
              </w:rPr>
              <w:t>35,56-</w:t>
            </w:r>
            <w:r w:rsidRPr="0044275F">
              <w:rPr>
                <w:sz w:val="18"/>
                <w:szCs w:val="18"/>
                <w:lang w:val="en-US"/>
              </w:rPr>
              <w:t>4</w:t>
            </w:r>
            <w:r w:rsidRPr="0044275F">
              <w:rPr>
                <w:sz w:val="18"/>
                <w:szCs w:val="18"/>
              </w:rPr>
              <w:t>6,</w:t>
            </w:r>
            <w:r w:rsidRPr="0044275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</w:tcPr>
          <w:p w:rsidR="00C4366F" w:rsidRPr="0044275F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4275F">
              <w:rPr>
                <w:b/>
                <w:sz w:val="18"/>
                <w:szCs w:val="18"/>
                <w:lang w:val="en-US"/>
              </w:rPr>
              <w:t>40</w:t>
            </w:r>
            <w:r w:rsidRPr="0044275F">
              <w:rPr>
                <w:b/>
                <w:sz w:val="18"/>
                <w:szCs w:val="18"/>
              </w:rPr>
              <w:t>,</w:t>
            </w:r>
            <w:r w:rsidRPr="0044275F">
              <w:rPr>
                <w:b/>
                <w:sz w:val="18"/>
                <w:szCs w:val="18"/>
                <w:lang w:val="en-US"/>
              </w:rPr>
              <w:t>92</w:t>
            </w:r>
          </w:p>
          <w:p w:rsidR="00C4366F" w:rsidRPr="005473F6" w:rsidRDefault="00C4366F" w:rsidP="00C4366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275F">
              <w:rPr>
                <w:sz w:val="18"/>
                <w:szCs w:val="18"/>
              </w:rPr>
              <w:t>3</w:t>
            </w:r>
            <w:r w:rsidRPr="0044275F">
              <w:rPr>
                <w:sz w:val="18"/>
                <w:szCs w:val="18"/>
                <w:lang w:val="en-US"/>
              </w:rPr>
              <w:t>0</w:t>
            </w:r>
            <w:r w:rsidRPr="0044275F">
              <w:rPr>
                <w:sz w:val="18"/>
                <w:szCs w:val="18"/>
              </w:rPr>
              <w:t>,</w:t>
            </w:r>
            <w:r w:rsidRPr="0044275F">
              <w:rPr>
                <w:sz w:val="18"/>
                <w:szCs w:val="18"/>
                <w:lang w:val="en-US"/>
              </w:rPr>
              <w:t>05</w:t>
            </w:r>
            <w:r w:rsidRPr="0044275F">
              <w:rPr>
                <w:sz w:val="18"/>
                <w:szCs w:val="18"/>
              </w:rPr>
              <w:t>-</w:t>
            </w:r>
            <w:r w:rsidRPr="0044275F">
              <w:rPr>
                <w:sz w:val="18"/>
                <w:szCs w:val="18"/>
                <w:lang w:val="en-US"/>
              </w:rPr>
              <w:t>48</w:t>
            </w:r>
            <w:r w:rsidRPr="0044275F">
              <w:rPr>
                <w:sz w:val="18"/>
                <w:szCs w:val="18"/>
              </w:rPr>
              <w:t>,</w:t>
            </w:r>
            <w:r w:rsidRPr="0044275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6F" w:rsidRPr="00FB6748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35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  <w:p w:rsidR="00C4366F" w:rsidRPr="005473F6" w:rsidRDefault="00C4366F" w:rsidP="00C4366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69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39</w:t>
            </w:r>
            <w:r w:rsidRPr="005473F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66F" w:rsidRPr="005473F6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40,62</w:t>
            </w:r>
          </w:p>
          <w:p w:rsidR="00C4366F" w:rsidRPr="005473F6" w:rsidRDefault="00C4366F" w:rsidP="00C4366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</w:t>
            </w:r>
            <w:r w:rsidRPr="005473F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2-46</w:t>
            </w:r>
            <w:r w:rsidRPr="005473F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71</w:t>
            </w:r>
          </w:p>
        </w:tc>
      </w:tr>
      <w:tr w:rsidR="00C4366F" w:rsidRPr="008137D5" w:rsidTr="00C4366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243EE7" w:rsidRDefault="00C4366F" w:rsidP="00C4366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243EE7">
              <w:rPr>
                <w:sz w:val="20"/>
                <w:szCs w:val="20"/>
              </w:rPr>
              <w:t>Г.О</w:t>
            </w:r>
            <w:proofErr w:type="spellEnd"/>
            <w:r w:rsidRPr="00243EE7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243EE7" w:rsidRDefault="00C4366F" w:rsidP="00C4366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0F3146" w:rsidRDefault="00C4366F" w:rsidP="00C4366F">
            <w:pPr>
              <w:spacing w:line="240" w:lineRule="auto"/>
              <w:jc w:val="left"/>
              <w:rPr>
                <w:sz w:val="22"/>
              </w:rPr>
            </w:pPr>
            <w:r>
              <w:rPr>
                <w:color w:val="000000"/>
                <w:sz w:val="22"/>
              </w:rPr>
              <w:t>Стрелец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366F" w:rsidRPr="00B9422B" w:rsidRDefault="00C4366F" w:rsidP="00C4366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</w:t>
            </w:r>
            <w:r>
              <w:rPr>
                <w:color w:val="000000"/>
                <w:sz w:val="22"/>
              </w:rPr>
              <w:t>81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66F" w:rsidRPr="00C20D45" w:rsidRDefault="00C4366F" w:rsidP="00C4366F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  <w:r w:rsidRPr="00C20D45">
              <w:rPr>
                <w:b/>
                <w:sz w:val="20"/>
              </w:rPr>
              <w:t>41,3</w:t>
            </w:r>
            <w:r w:rsidRPr="00C20D45">
              <w:rPr>
                <w:b/>
                <w:sz w:val="20"/>
                <w:lang w:val="en-US"/>
              </w:rPr>
              <w:t>7</w:t>
            </w:r>
          </w:p>
          <w:p w:rsidR="00C4366F" w:rsidRPr="00C20D45" w:rsidRDefault="00C4366F" w:rsidP="00C4366F">
            <w:pPr>
              <w:spacing w:line="240" w:lineRule="auto"/>
              <w:jc w:val="center"/>
              <w:rPr>
                <w:b/>
                <w:color w:val="FF6600"/>
                <w:sz w:val="18"/>
                <w:szCs w:val="18"/>
              </w:rPr>
            </w:pPr>
            <w:r w:rsidRPr="00C20D45">
              <w:rPr>
                <w:sz w:val="20"/>
                <w:lang w:val="en-US"/>
              </w:rPr>
              <w:t>3</w:t>
            </w:r>
            <w:r w:rsidRPr="00C20D45">
              <w:rPr>
                <w:sz w:val="20"/>
              </w:rPr>
              <w:t>8,9-</w:t>
            </w:r>
            <w:r w:rsidRPr="00C20D45">
              <w:rPr>
                <w:sz w:val="20"/>
                <w:lang w:val="en-US"/>
              </w:rPr>
              <w:t>42</w:t>
            </w:r>
            <w:r>
              <w:rPr>
                <w:sz w:val="20"/>
              </w:rPr>
              <w:t>,</w:t>
            </w:r>
            <w:r w:rsidRPr="00C20D45">
              <w:rPr>
                <w:sz w:val="20"/>
              </w:rPr>
              <w:t>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</w:tcPr>
          <w:p w:rsidR="00C4366F" w:rsidRPr="00C20D45" w:rsidRDefault="00C4366F" w:rsidP="00C4366F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  <w:r w:rsidRPr="00C20D45">
              <w:rPr>
                <w:b/>
                <w:sz w:val="20"/>
                <w:lang w:val="en-US"/>
              </w:rPr>
              <w:t>38</w:t>
            </w:r>
            <w:r w:rsidRPr="00C20D45">
              <w:rPr>
                <w:b/>
                <w:sz w:val="20"/>
              </w:rPr>
              <w:t>,</w:t>
            </w:r>
            <w:r w:rsidRPr="00C20D45">
              <w:rPr>
                <w:b/>
                <w:sz w:val="20"/>
                <w:lang w:val="en-US"/>
              </w:rPr>
              <w:t>17</w:t>
            </w:r>
          </w:p>
          <w:p w:rsidR="00C4366F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C20D45">
              <w:rPr>
                <w:sz w:val="20"/>
                <w:lang w:val="en-US"/>
              </w:rPr>
              <w:t>34</w:t>
            </w:r>
            <w:r w:rsidRPr="00C20D45">
              <w:rPr>
                <w:sz w:val="20"/>
              </w:rPr>
              <w:t>,</w:t>
            </w:r>
            <w:r w:rsidRPr="00C20D45">
              <w:rPr>
                <w:sz w:val="20"/>
                <w:lang w:val="en-US"/>
              </w:rPr>
              <w:t>4</w:t>
            </w:r>
            <w:r w:rsidRPr="00C20D45">
              <w:rPr>
                <w:sz w:val="20"/>
              </w:rPr>
              <w:t>-</w:t>
            </w:r>
            <w:r w:rsidRPr="00C20D45">
              <w:rPr>
                <w:sz w:val="20"/>
                <w:lang w:val="en-US"/>
              </w:rPr>
              <w:t>42</w:t>
            </w:r>
            <w:r w:rsidRPr="00C20D45">
              <w:rPr>
                <w:sz w:val="20"/>
              </w:rPr>
              <w:t>,</w:t>
            </w:r>
            <w:r w:rsidRPr="00C20D45">
              <w:rPr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6F" w:rsidRPr="00B27B5F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  <w:r w:rsidRPr="00493208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78</w:t>
            </w:r>
          </w:p>
          <w:p w:rsidR="00C4366F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60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  <w:r w:rsidRPr="00493208">
              <w:rPr>
                <w:sz w:val="20"/>
              </w:rPr>
              <w:t>-</w:t>
            </w:r>
            <w:r>
              <w:rPr>
                <w:sz w:val="20"/>
              </w:rPr>
              <w:t>80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66F" w:rsidRPr="00C643CF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  <w:r w:rsidRPr="00493208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9</w:t>
            </w:r>
          </w:p>
          <w:p w:rsidR="00C4366F" w:rsidRPr="005473F6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29</w:t>
            </w:r>
            <w:r w:rsidRPr="00493208">
              <w:rPr>
                <w:sz w:val="20"/>
              </w:rPr>
              <w:t>,1-</w:t>
            </w:r>
            <w:r>
              <w:rPr>
                <w:sz w:val="20"/>
              </w:rPr>
              <w:t>68,</w:t>
            </w:r>
            <w:r w:rsidRPr="00493208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</w:tc>
      </w:tr>
      <w:tr w:rsidR="00C4366F" w:rsidRPr="000E5F9D" w:rsidTr="00C4366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243EE7" w:rsidRDefault="00C4366F" w:rsidP="00C4366F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Павл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Бутово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366F" w:rsidRPr="00C4326F" w:rsidRDefault="00C4366F" w:rsidP="00C4366F">
            <w:pPr>
              <w:spacing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695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66F" w:rsidRPr="00C27F12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37,03</w:t>
            </w:r>
          </w:p>
          <w:p w:rsidR="00C4366F" w:rsidRPr="00840868" w:rsidRDefault="00C4366F" w:rsidP="00C4366F">
            <w:pPr>
              <w:spacing w:line="240" w:lineRule="auto"/>
              <w:jc w:val="center"/>
              <w:rPr>
                <w:b/>
                <w:color w:val="FF6600"/>
                <w:sz w:val="20"/>
                <w:lang w:val="en-US"/>
              </w:rPr>
            </w:pPr>
            <w:r w:rsidRPr="00C20D45"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5,08</w:t>
            </w:r>
            <w:r w:rsidRPr="00C20D45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</w:tcPr>
          <w:p w:rsidR="00C4366F" w:rsidRPr="000203CA" w:rsidRDefault="00C4366F" w:rsidP="00C4366F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en-US"/>
              </w:rPr>
              <w:t>0</w:t>
            </w:r>
          </w:p>
          <w:p w:rsidR="00C4366F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6F" w:rsidRPr="000203CA" w:rsidRDefault="00C4366F" w:rsidP="00C4366F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en-US"/>
              </w:rPr>
              <w:t>3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  <w:lang w:val="en-US"/>
              </w:rPr>
              <w:t>22</w:t>
            </w:r>
          </w:p>
          <w:p w:rsidR="00C4366F" w:rsidRPr="000203CA" w:rsidRDefault="00C4366F" w:rsidP="00C4366F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62</w:t>
            </w:r>
            <w:r w:rsidRPr="00C20D45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37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66F" w:rsidRPr="000203CA" w:rsidRDefault="00C4366F" w:rsidP="00C4366F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en-US"/>
              </w:rPr>
              <w:t>5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  <w:lang w:val="en-US"/>
              </w:rPr>
              <w:t>62</w:t>
            </w:r>
          </w:p>
          <w:p w:rsidR="00C4366F" w:rsidRPr="000203CA" w:rsidRDefault="00C4366F" w:rsidP="00C4366F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  <w:r w:rsidRPr="00C20D45"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5,</w:t>
            </w:r>
            <w:r>
              <w:rPr>
                <w:sz w:val="20"/>
                <w:lang w:val="en-US"/>
              </w:rPr>
              <w:t>53</w:t>
            </w:r>
            <w:r w:rsidRPr="00C20D45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35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71</w:t>
            </w:r>
          </w:p>
        </w:tc>
      </w:tr>
      <w:tr w:rsidR="00C4366F" w:rsidRPr="000E5F9D" w:rsidTr="00C4366F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243EE7" w:rsidRDefault="00C4366F" w:rsidP="00C4366F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243EE7">
              <w:rPr>
                <w:sz w:val="20"/>
                <w:szCs w:val="20"/>
              </w:rPr>
              <w:t>Павл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4A379A" w:rsidRDefault="00C4366F" w:rsidP="00C4366F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A12B82" w:rsidRDefault="00C4366F" w:rsidP="00C4366F">
            <w:pPr>
              <w:spacing w:line="240" w:lineRule="auto"/>
              <w:jc w:val="left"/>
              <w:rPr>
                <w:sz w:val="22"/>
              </w:rPr>
            </w:pPr>
            <w:r>
              <w:rPr>
                <w:color w:val="000000"/>
                <w:sz w:val="22"/>
              </w:rPr>
              <w:t>Г. Липница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366F" w:rsidRPr="00737A65" w:rsidRDefault="00C4366F" w:rsidP="00C4366F">
            <w:pPr>
              <w:spacing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4</w:t>
            </w:r>
            <w:r>
              <w:rPr>
                <w:color w:val="000000"/>
                <w:sz w:val="22"/>
              </w:rPr>
              <w:t>93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66F" w:rsidRPr="00C27F12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 w:rsidRPr="00C27F12">
              <w:rPr>
                <w:b/>
                <w:sz w:val="20"/>
                <w:lang w:val="en-US"/>
              </w:rPr>
              <w:t>4</w:t>
            </w:r>
            <w:r w:rsidRPr="00C27F12">
              <w:rPr>
                <w:b/>
                <w:sz w:val="20"/>
              </w:rPr>
              <w:t>3,05</w:t>
            </w:r>
          </w:p>
          <w:p w:rsidR="00C4366F" w:rsidRPr="00840868" w:rsidRDefault="00C4366F" w:rsidP="00C4366F">
            <w:pPr>
              <w:spacing w:line="240" w:lineRule="auto"/>
              <w:jc w:val="center"/>
              <w:rPr>
                <w:b/>
                <w:color w:val="FF6600"/>
                <w:sz w:val="18"/>
                <w:szCs w:val="18"/>
              </w:rPr>
            </w:pPr>
            <w:r w:rsidRPr="00C27F12">
              <w:rPr>
                <w:sz w:val="20"/>
              </w:rPr>
              <w:t>36,8-47,3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</w:tcPr>
          <w:p w:rsidR="00C4366F" w:rsidRPr="00C27F12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 w:rsidRPr="00C27F12">
              <w:rPr>
                <w:b/>
                <w:sz w:val="20"/>
                <w:lang w:val="en-US"/>
              </w:rPr>
              <w:t>49</w:t>
            </w:r>
            <w:r w:rsidRPr="00C27F12">
              <w:rPr>
                <w:b/>
                <w:sz w:val="20"/>
              </w:rPr>
              <w:t>,1</w:t>
            </w:r>
          </w:p>
          <w:p w:rsidR="00C4366F" w:rsidRPr="00AA155F" w:rsidRDefault="00C4366F" w:rsidP="00C4366F">
            <w:pPr>
              <w:spacing w:line="240" w:lineRule="auto"/>
              <w:jc w:val="center"/>
              <w:rPr>
                <w:sz w:val="20"/>
              </w:rPr>
            </w:pPr>
            <w:r w:rsidRPr="00C27F12">
              <w:rPr>
                <w:sz w:val="20"/>
                <w:lang w:val="en-US"/>
              </w:rPr>
              <w:t>42</w:t>
            </w:r>
            <w:r w:rsidRPr="00C27F12">
              <w:rPr>
                <w:sz w:val="20"/>
              </w:rPr>
              <w:t>,8-</w:t>
            </w:r>
            <w:r w:rsidRPr="00C27F12">
              <w:rPr>
                <w:sz w:val="20"/>
                <w:lang w:val="en-US"/>
              </w:rPr>
              <w:t>56</w:t>
            </w:r>
            <w:r w:rsidRPr="00C27F12">
              <w:rPr>
                <w:sz w:val="20"/>
              </w:rPr>
              <w:t>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6F" w:rsidRPr="00D32FFA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  <w:r w:rsidRPr="00493208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81</w:t>
            </w:r>
          </w:p>
          <w:p w:rsidR="00C4366F" w:rsidRPr="00493208" w:rsidRDefault="00C4366F" w:rsidP="00C4366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  <w:r w:rsidRPr="00493208">
              <w:rPr>
                <w:sz w:val="20"/>
              </w:rPr>
              <w:t>-</w:t>
            </w:r>
            <w:r>
              <w:rPr>
                <w:sz w:val="20"/>
              </w:rPr>
              <w:t>78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66F" w:rsidRPr="00AA155F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  <w:r w:rsidRPr="00493208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18</w:t>
            </w:r>
          </w:p>
          <w:p w:rsidR="00C4366F" w:rsidRPr="00493208" w:rsidRDefault="00C4366F" w:rsidP="00C4366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  <w:r w:rsidRPr="00493208">
              <w:rPr>
                <w:sz w:val="20"/>
              </w:rPr>
              <w:t>-</w:t>
            </w:r>
            <w:r>
              <w:rPr>
                <w:sz w:val="20"/>
              </w:rPr>
              <w:t>62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28</w:t>
            </w:r>
          </w:p>
        </w:tc>
      </w:tr>
      <w:tr w:rsidR="00C4366F" w:rsidRPr="000E5F9D" w:rsidTr="00C4366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243EE7" w:rsidRDefault="00C4366F" w:rsidP="00C4366F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243EE7">
              <w:rPr>
                <w:sz w:val="20"/>
                <w:szCs w:val="20"/>
              </w:rPr>
              <w:t>Павл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A12B82" w:rsidRDefault="00C4366F" w:rsidP="00C4366F">
            <w:pPr>
              <w:spacing w:line="240" w:lineRule="auto"/>
              <w:jc w:val="left"/>
              <w:rPr>
                <w:sz w:val="22"/>
              </w:rPr>
            </w:pPr>
            <w:r>
              <w:rPr>
                <w:color w:val="000000"/>
                <w:sz w:val="22"/>
              </w:rPr>
              <w:t>Д. Липница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366F" w:rsidRPr="00C4326F" w:rsidRDefault="00C4366F" w:rsidP="00C4366F">
            <w:pPr>
              <w:spacing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637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66F" w:rsidRPr="00C27F12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 w:rsidRPr="00C27F12">
              <w:rPr>
                <w:b/>
                <w:sz w:val="20"/>
                <w:lang w:val="en-US"/>
              </w:rPr>
              <w:t>49</w:t>
            </w:r>
            <w:r w:rsidRPr="00C27F12">
              <w:rPr>
                <w:b/>
                <w:sz w:val="20"/>
              </w:rPr>
              <w:t>,1</w:t>
            </w:r>
          </w:p>
          <w:p w:rsidR="00C4366F" w:rsidRPr="00C27F12" w:rsidRDefault="00C4366F" w:rsidP="00C4366F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9,2</w:t>
            </w:r>
            <w:r w:rsidRPr="00C27F12">
              <w:rPr>
                <w:sz w:val="20"/>
              </w:rPr>
              <w:t>-</w:t>
            </w:r>
            <w:r>
              <w:rPr>
                <w:sz w:val="20"/>
              </w:rPr>
              <w:t>77</w:t>
            </w:r>
            <w:r w:rsidRPr="00C27F12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</w:tcPr>
          <w:p w:rsidR="00C4366F" w:rsidRPr="00C27F12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 w:rsidRPr="00C27F12">
              <w:rPr>
                <w:b/>
                <w:sz w:val="20"/>
              </w:rPr>
              <w:t>,1</w:t>
            </w:r>
            <w:r>
              <w:rPr>
                <w:b/>
                <w:sz w:val="20"/>
              </w:rPr>
              <w:t>5</w:t>
            </w:r>
          </w:p>
          <w:p w:rsidR="00C4366F" w:rsidRPr="00C27F12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 w:rsidRPr="00C27F12">
              <w:rPr>
                <w:sz w:val="20"/>
                <w:lang w:val="en-US"/>
              </w:rPr>
              <w:t>42</w:t>
            </w:r>
            <w:r w:rsidRPr="00C27F12">
              <w:rPr>
                <w:sz w:val="20"/>
              </w:rPr>
              <w:t>,8-</w:t>
            </w:r>
            <w:r w:rsidRPr="00C27F12">
              <w:rPr>
                <w:sz w:val="20"/>
                <w:lang w:val="en-US"/>
              </w:rPr>
              <w:t>56</w:t>
            </w:r>
            <w:r w:rsidRPr="00C27F12">
              <w:rPr>
                <w:sz w:val="20"/>
              </w:rPr>
              <w:t>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6F" w:rsidRPr="00C27F12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  <w:r w:rsidRPr="00C27F12">
              <w:rPr>
                <w:b/>
                <w:sz w:val="20"/>
              </w:rPr>
              <w:t>,1</w:t>
            </w:r>
            <w:r>
              <w:rPr>
                <w:b/>
                <w:sz w:val="20"/>
              </w:rPr>
              <w:t>9</w:t>
            </w:r>
          </w:p>
          <w:p w:rsidR="00C4366F" w:rsidRPr="00C27F12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8,44-</w:t>
            </w: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>5</w:t>
            </w:r>
            <w:r w:rsidRPr="00C27F12">
              <w:rPr>
                <w:sz w:val="20"/>
              </w:rPr>
              <w:t>,</w:t>
            </w:r>
            <w:r>
              <w:rPr>
                <w:sz w:val="20"/>
              </w:rPr>
              <w:t>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66F" w:rsidRPr="00C27F12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4</w:t>
            </w:r>
            <w:r>
              <w:rPr>
                <w:b/>
                <w:sz w:val="20"/>
              </w:rPr>
              <w:t>8,02</w:t>
            </w:r>
          </w:p>
          <w:p w:rsidR="00C4366F" w:rsidRPr="00C27F12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4,26</w:t>
            </w:r>
            <w:r w:rsidRPr="00C27F12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>1</w:t>
            </w:r>
            <w:r w:rsidRPr="00C27F12">
              <w:rPr>
                <w:sz w:val="20"/>
              </w:rPr>
              <w:t>,</w:t>
            </w:r>
            <w:r>
              <w:rPr>
                <w:sz w:val="20"/>
              </w:rPr>
              <w:t>77</w:t>
            </w:r>
          </w:p>
        </w:tc>
      </w:tr>
      <w:tr w:rsidR="00C4366F" w:rsidRPr="000E5F9D" w:rsidTr="00C4366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243EE7" w:rsidRDefault="00C4366F" w:rsidP="00C4366F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243EE7">
              <w:rPr>
                <w:sz w:val="20"/>
                <w:szCs w:val="20"/>
              </w:rPr>
              <w:t>Павл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Патреш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366F" w:rsidRPr="00737A65" w:rsidRDefault="00C4366F" w:rsidP="00C4366F">
            <w:pPr>
              <w:spacing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4</w:t>
            </w:r>
            <w:r>
              <w:rPr>
                <w:color w:val="000000"/>
                <w:sz w:val="22"/>
              </w:rPr>
              <w:t>41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66F" w:rsidRPr="007A768D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 w:rsidRPr="007A768D">
              <w:rPr>
                <w:b/>
                <w:sz w:val="20"/>
                <w:lang w:val="en-US"/>
              </w:rPr>
              <w:t>4</w:t>
            </w:r>
            <w:r w:rsidRPr="007A768D">
              <w:rPr>
                <w:b/>
                <w:sz w:val="20"/>
              </w:rPr>
              <w:t>5,64</w:t>
            </w:r>
          </w:p>
          <w:p w:rsidR="00C4366F" w:rsidRPr="00EE3CDA" w:rsidRDefault="00C4366F" w:rsidP="00C4366F">
            <w:pPr>
              <w:spacing w:line="240" w:lineRule="auto"/>
              <w:jc w:val="center"/>
              <w:rPr>
                <w:b/>
                <w:color w:val="FF6600"/>
                <w:sz w:val="20"/>
              </w:rPr>
            </w:pPr>
            <w:r w:rsidRPr="007A768D">
              <w:rPr>
                <w:sz w:val="20"/>
                <w:lang w:val="en-US"/>
              </w:rPr>
              <w:t>4</w:t>
            </w:r>
            <w:r w:rsidRPr="007A768D">
              <w:rPr>
                <w:sz w:val="20"/>
              </w:rPr>
              <w:t>1,9-</w:t>
            </w:r>
            <w:r w:rsidRPr="007A768D">
              <w:rPr>
                <w:sz w:val="20"/>
                <w:lang w:val="en-US"/>
              </w:rPr>
              <w:t>5</w:t>
            </w:r>
            <w:r w:rsidRPr="007A768D">
              <w:rPr>
                <w:sz w:val="20"/>
              </w:rPr>
              <w:t>2,22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</w:tcPr>
          <w:p w:rsidR="00C4366F" w:rsidRPr="00C27F12" w:rsidRDefault="00C4366F" w:rsidP="00C4366F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  <w:r w:rsidRPr="00C27F12">
              <w:rPr>
                <w:b/>
                <w:sz w:val="20"/>
                <w:lang w:val="en-US"/>
              </w:rPr>
              <w:t>48</w:t>
            </w:r>
            <w:r w:rsidRPr="00C27F12">
              <w:rPr>
                <w:b/>
                <w:sz w:val="20"/>
              </w:rPr>
              <w:t>,66</w:t>
            </w:r>
          </w:p>
          <w:p w:rsidR="00C4366F" w:rsidRPr="00523414" w:rsidRDefault="00C4366F" w:rsidP="00C4366F">
            <w:pPr>
              <w:spacing w:line="240" w:lineRule="auto"/>
              <w:jc w:val="center"/>
              <w:rPr>
                <w:sz w:val="20"/>
              </w:rPr>
            </w:pPr>
            <w:r w:rsidRPr="00C27F12">
              <w:rPr>
                <w:sz w:val="20"/>
                <w:lang w:val="en-US"/>
              </w:rPr>
              <w:t>4</w:t>
            </w:r>
            <w:r w:rsidRPr="00C27F12">
              <w:rPr>
                <w:sz w:val="20"/>
              </w:rPr>
              <w:t>4,</w:t>
            </w:r>
            <w:r w:rsidRPr="00C27F12">
              <w:rPr>
                <w:sz w:val="20"/>
                <w:lang w:val="en-US"/>
              </w:rPr>
              <w:t>44</w:t>
            </w:r>
            <w:r w:rsidRPr="00C27F12">
              <w:rPr>
                <w:sz w:val="20"/>
              </w:rPr>
              <w:t>-</w:t>
            </w:r>
            <w:r w:rsidRPr="00C27F12">
              <w:rPr>
                <w:sz w:val="20"/>
                <w:lang w:val="en-US"/>
              </w:rPr>
              <w:t>55</w:t>
            </w:r>
            <w:r w:rsidRPr="00C27F12">
              <w:rPr>
                <w:sz w:val="20"/>
              </w:rPr>
              <w:t>,</w:t>
            </w:r>
            <w:r w:rsidRPr="00C27F12">
              <w:rPr>
                <w:sz w:val="20"/>
                <w:lang w:val="en-US"/>
              </w:rPr>
              <w:t>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6F" w:rsidRPr="00523414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64,59</w:t>
            </w:r>
          </w:p>
          <w:p w:rsidR="00C4366F" w:rsidRPr="00493208" w:rsidRDefault="00C4366F" w:rsidP="00C4366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56-79,88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66F" w:rsidRPr="007B3B5B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58,56</w:t>
            </w:r>
          </w:p>
          <w:p w:rsidR="00C4366F" w:rsidRPr="00493208" w:rsidRDefault="00C4366F" w:rsidP="00C4366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04-6</w:t>
            </w:r>
            <w:r w:rsidRPr="00493208">
              <w:rPr>
                <w:sz w:val="20"/>
              </w:rPr>
              <w:t>7</w:t>
            </w:r>
            <w:r>
              <w:rPr>
                <w:sz w:val="20"/>
              </w:rPr>
              <w:t>,6</w:t>
            </w:r>
          </w:p>
        </w:tc>
      </w:tr>
      <w:tr w:rsidR="00C4366F" w:rsidRPr="000E5F9D" w:rsidTr="00C4366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243EE7" w:rsidRDefault="00C4366F" w:rsidP="00C4366F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243EE7">
              <w:rPr>
                <w:sz w:val="20"/>
                <w:szCs w:val="20"/>
              </w:rPr>
              <w:t>Павл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FA3D8C" w:rsidRDefault="00C4366F" w:rsidP="00C4366F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Сломер</w:t>
            </w:r>
            <w:r w:rsidRPr="00354BEE">
              <w:rPr>
                <w:sz w:val="22"/>
              </w:rPr>
              <w:t>**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66F" w:rsidRPr="00EE3CDA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36,4</w:t>
            </w:r>
          </w:p>
          <w:p w:rsidR="00C4366F" w:rsidRPr="00EE3CDA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17,2-59</w:t>
            </w:r>
            <w:r w:rsidRPr="00EE3CD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</w:tcPr>
          <w:p w:rsidR="00C4366F" w:rsidRPr="00EE3CDA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E3CDA">
              <w:rPr>
                <w:b/>
                <w:sz w:val="18"/>
                <w:szCs w:val="18"/>
              </w:rPr>
              <w:t>39,83</w:t>
            </w:r>
          </w:p>
          <w:p w:rsidR="00C4366F" w:rsidRDefault="00C4366F" w:rsidP="00C4366F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E3CDA">
              <w:rPr>
                <w:sz w:val="18"/>
                <w:szCs w:val="18"/>
              </w:rPr>
              <w:t>18,2-65,12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6F" w:rsidRPr="00852910" w:rsidRDefault="00C4366F" w:rsidP="00C4366F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29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45</w:t>
            </w:r>
          </w:p>
          <w:p w:rsidR="00C4366F" w:rsidRDefault="00C4366F" w:rsidP="00C4366F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71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31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66F" w:rsidRPr="00852910" w:rsidRDefault="00C4366F" w:rsidP="00C4366F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75</w:t>
            </w:r>
          </w:p>
          <w:p w:rsidR="00C4366F" w:rsidRPr="00B36512" w:rsidRDefault="00C4366F" w:rsidP="00C4366F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44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C4366F" w:rsidRPr="000E5F9D" w:rsidTr="00C4366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243EE7" w:rsidRDefault="00C4366F" w:rsidP="00C4366F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243EE7">
              <w:rPr>
                <w:sz w:val="20"/>
                <w:szCs w:val="20"/>
              </w:rPr>
              <w:t>Павл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A12B82" w:rsidRDefault="00C4366F" w:rsidP="00C4366F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Батак</w:t>
            </w:r>
            <w:r w:rsidRPr="00354BEE">
              <w:rPr>
                <w:sz w:val="22"/>
              </w:rPr>
              <w:t>**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894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66F" w:rsidRPr="00EE3CDA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36,4</w:t>
            </w:r>
          </w:p>
          <w:p w:rsidR="00C4366F" w:rsidRPr="00EE3CDA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17,2-59</w:t>
            </w:r>
            <w:r w:rsidRPr="00EE3CD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</w:tcPr>
          <w:p w:rsidR="00C4366F" w:rsidRPr="00EE3CDA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E3CDA">
              <w:rPr>
                <w:b/>
                <w:sz w:val="18"/>
                <w:szCs w:val="18"/>
              </w:rPr>
              <w:t>39,83</w:t>
            </w:r>
          </w:p>
          <w:p w:rsidR="00C4366F" w:rsidRDefault="00C4366F" w:rsidP="00C4366F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E3CDA">
              <w:rPr>
                <w:sz w:val="18"/>
                <w:szCs w:val="18"/>
              </w:rPr>
              <w:t>18,2-65,12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6F" w:rsidRPr="00852910" w:rsidRDefault="00C4366F" w:rsidP="00C4366F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29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45</w:t>
            </w:r>
          </w:p>
          <w:p w:rsidR="00C4366F" w:rsidRDefault="00C4366F" w:rsidP="00C4366F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71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31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66F" w:rsidRPr="00852910" w:rsidRDefault="00C4366F" w:rsidP="00C4366F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75</w:t>
            </w:r>
          </w:p>
          <w:p w:rsidR="00C4366F" w:rsidRDefault="00C4366F" w:rsidP="00C4366F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44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C4366F" w:rsidTr="00C4366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C4326F" w:rsidRDefault="00C4366F" w:rsidP="00C4366F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C4326F">
              <w:rPr>
                <w:sz w:val="20"/>
                <w:szCs w:val="20"/>
              </w:rPr>
              <w:t>Павл</w:t>
            </w:r>
            <w:proofErr w:type="spellEnd"/>
            <w:r w:rsidRPr="00C4326F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Димча</w:t>
            </w:r>
            <w:r w:rsidRPr="00354BEE">
              <w:rPr>
                <w:sz w:val="22"/>
              </w:rPr>
              <w:t>**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66F" w:rsidRPr="006272F8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  <w:r>
              <w:rPr>
                <w:b/>
                <w:sz w:val="18"/>
                <w:szCs w:val="18"/>
              </w:rPr>
              <w:t>4</w:t>
            </w:r>
            <w:r w:rsidRPr="009654E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13</w:t>
            </w:r>
          </w:p>
          <w:p w:rsidR="00C4366F" w:rsidRPr="006272F8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40</w:t>
            </w:r>
            <w:r w:rsidRPr="009654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2-       52</w:t>
            </w:r>
            <w:r w:rsidRPr="009654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</w:tcPr>
          <w:p w:rsidR="00C4366F" w:rsidRPr="00C44CD4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  <w:r w:rsidRPr="009654E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53</w:t>
            </w:r>
          </w:p>
          <w:p w:rsidR="00C4366F" w:rsidRPr="009654EB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47</w:t>
            </w:r>
            <w:r w:rsidRPr="009654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2-58</w:t>
            </w:r>
            <w:r w:rsidRPr="009654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Pr="009654E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6F" w:rsidRPr="006346BA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  <w:r w:rsidRPr="009654E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</w:p>
          <w:p w:rsidR="00C4366F" w:rsidRPr="009654EB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27</w:t>
            </w:r>
            <w:r w:rsidRPr="009654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63</w:t>
            </w:r>
            <w:r w:rsidRPr="009654EB">
              <w:rPr>
                <w:sz w:val="18"/>
                <w:szCs w:val="18"/>
              </w:rPr>
              <w:t>-4</w:t>
            </w:r>
            <w:r>
              <w:rPr>
                <w:sz w:val="18"/>
                <w:szCs w:val="18"/>
              </w:rPr>
              <w:t>8</w:t>
            </w:r>
            <w:r w:rsidRPr="009654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66F" w:rsidRPr="009654EB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9654E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33</w:t>
            </w:r>
          </w:p>
          <w:p w:rsidR="00C4366F" w:rsidRPr="009654EB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24</w:t>
            </w:r>
            <w:r w:rsidRPr="009654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66-29</w:t>
            </w:r>
            <w:r w:rsidRPr="009654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13</w:t>
            </w:r>
          </w:p>
        </w:tc>
      </w:tr>
      <w:tr w:rsidR="00C4366F" w:rsidTr="00C4366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C4326F" w:rsidRDefault="00C4366F" w:rsidP="00C4366F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Върбовка</w:t>
            </w:r>
            <w:r w:rsidRPr="00354BEE">
              <w:rPr>
                <w:sz w:val="22"/>
              </w:rPr>
              <w:t>**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1 374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66F" w:rsidRPr="006272F8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  <w:r>
              <w:rPr>
                <w:b/>
                <w:sz w:val="18"/>
                <w:szCs w:val="18"/>
              </w:rPr>
              <w:t>4</w:t>
            </w:r>
            <w:r w:rsidRPr="009654E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13</w:t>
            </w:r>
          </w:p>
          <w:p w:rsidR="00C4366F" w:rsidRPr="009654EB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40</w:t>
            </w:r>
            <w:r w:rsidRPr="009654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2-       52</w:t>
            </w:r>
            <w:r w:rsidRPr="009654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</w:tcPr>
          <w:p w:rsidR="00C4366F" w:rsidRPr="00C44CD4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  <w:r w:rsidRPr="009654E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53</w:t>
            </w:r>
          </w:p>
          <w:p w:rsidR="00C4366F" w:rsidRPr="009654EB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47</w:t>
            </w:r>
            <w:r w:rsidRPr="009654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2-58</w:t>
            </w:r>
            <w:r w:rsidRPr="009654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Pr="009654E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6F" w:rsidRPr="006346BA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  <w:r w:rsidRPr="009654E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</w:p>
          <w:p w:rsidR="00C4366F" w:rsidRPr="006346BA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27</w:t>
            </w:r>
            <w:r w:rsidRPr="009654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63</w:t>
            </w:r>
            <w:r w:rsidRPr="009654EB">
              <w:rPr>
                <w:sz w:val="18"/>
                <w:szCs w:val="18"/>
              </w:rPr>
              <w:t>-4</w:t>
            </w:r>
            <w:r>
              <w:rPr>
                <w:sz w:val="18"/>
                <w:szCs w:val="18"/>
              </w:rPr>
              <w:t>8</w:t>
            </w:r>
            <w:r w:rsidRPr="009654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66F" w:rsidRPr="009654EB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9654E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33</w:t>
            </w:r>
          </w:p>
          <w:p w:rsidR="00C4366F" w:rsidRPr="009654EB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24</w:t>
            </w:r>
            <w:r w:rsidRPr="009654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66-29</w:t>
            </w:r>
            <w:r w:rsidRPr="009654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13</w:t>
            </w:r>
          </w:p>
        </w:tc>
      </w:tr>
      <w:tr w:rsidR="00C4366F" w:rsidTr="00C4366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П. </w:t>
            </w:r>
            <w:proofErr w:type="spellStart"/>
            <w:r>
              <w:rPr>
                <w:sz w:val="22"/>
              </w:rPr>
              <w:t>Тр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Обединение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607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66F" w:rsidRPr="00761E7C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41,1</w:t>
            </w:r>
          </w:p>
          <w:p w:rsidR="00C4366F" w:rsidRPr="00840868" w:rsidRDefault="00C4366F" w:rsidP="00C4366F">
            <w:pPr>
              <w:spacing w:line="240" w:lineRule="auto"/>
              <w:jc w:val="center"/>
              <w:rPr>
                <w:b/>
                <w:color w:val="FF6600"/>
                <w:sz w:val="20"/>
              </w:rPr>
            </w:pPr>
            <w:r>
              <w:rPr>
                <w:sz w:val="20"/>
              </w:rPr>
              <w:t>19-54</w:t>
            </w:r>
            <w:r w:rsidRPr="00761E7C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</w:tcPr>
          <w:p w:rsidR="00C4366F" w:rsidRPr="00761E7C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 w:rsidRPr="00761E7C">
              <w:rPr>
                <w:b/>
                <w:sz w:val="20"/>
              </w:rPr>
              <w:t>43,12</w:t>
            </w:r>
          </w:p>
          <w:p w:rsidR="00C4366F" w:rsidRPr="006A61B0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 w:rsidRPr="00761E7C">
              <w:rPr>
                <w:sz w:val="20"/>
              </w:rPr>
              <w:t>35,73-51,84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6F" w:rsidRPr="00493208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  <w:r w:rsidRPr="00493208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22</w:t>
            </w:r>
          </w:p>
          <w:p w:rsidR="00C4366F" w:rsidRPr="00493208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45,28</w:t>
            </w:r>
            <w:r w:rsidRPr="00493208">
              <w:rPr>
                <w:sz w:val="20"/>
              </w:rPr>
              <w:t>-</w:t>
            </w:r>
            <w:r>
              <w:rPr>
                <w:sz w:val="20"/>
              </w:rPr>
              <w:t>62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66F" w:rsidRPr="00493208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  <w:r w:rsidRPr="00493208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04</w:t>
            </w:r>
          </w:p>
          <w:p w:rsidR="00C4366F" w:rsidRPr="00493208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24,06</w:t>
            </w:r>
            <w:r w:rsidRPr="00493208">
              <w:rPr>
                <w:sz w:val="20"/>
              </w:rPr>
              <w:t>-</w:t>
            </w:r>
            <w:r>
              <w:rPr>
                <w:sz w:val="20"/>
              </w:rPr>
              <w:t>70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14</w:t>
            </w:r>
          </w:p>
        </w:tc>
      </w:tr>
      <w:tr w:rsidR="00C4366F" w:rsidTr="00C4366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П. </w:t>
            </w:r>
            <w:proofErr w:type="spellStart"/>
            <w:r>
              <w:rPr>
                <w:sz w:val="22"/>
              </w:rPr>
              <w:t>Тр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052243" w:rsidRDefault="00C4366F" w:rsidP="00C4366F">
            <w:pPr>
              <w:spacing w:line="240" w:lineRule="auto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Орловец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438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66F" w:rsidRPr="00761E7C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49,56</w:t>
            </w:r>
          </w:p>
          <w:p w:rsidR="00C4366F" w:rsidRPr="00840868" w:rsidRDefault="00C4366F" w:rsidP="00C4366F">
            <w:pPr>
              <w:spacing w:line="240" w:lineRule="auto"/>
              <w:jc w:val="center"/>
              <w:rPr>
                <w:b/>
                <w:color w:val="FF6600"/>
                <w:sz w:val="20"/>
              </w:rPr>
            </w:pPr>
            <w:r>
              <w:rPr>
                <w:sz w:val="20"/>
              </w:rPr>
              <w:t>49,28-49</w:t>
            </w:r>
            <w:r w:rsidRPr="00761E7C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</w:tcPr>
          <w:p w:rsidR="00C4366F" w:rsidRPr="00761E7C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50,81</w:t>
            </w:r>
          </w:p>
          <w:p w:rsidR="00C4366F" w:rsidRPr="006A61B0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43,7-58</w:t>
            </w:r>
            <w:r w:rsidRPr="00761E7C">
              <w:rPr>
                <w:sz w:val="20"/>
              </w:rPr>
              <w:t>,</w:t>
            </w:r>
            <w:r>
              <w:rPr>
                <w:sz w:val="20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6F" w:rsidRPr="00493208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  <w:r w:rsidRPr="00493208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34</w:t>
            </w:r>
          </w:p>
          <w:p w:rsidR="00C4366F" w:rsidRPr="00493208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28,97</w:t>
            </w:r>
            <w:r w:rsidRPr="00493208">
              <w:rPr>
                <w:sz w:val="20"/>
              </w:rPr>
              <w:t>-</w:t>
            </w:r>
            <w:r>
              <w:rPr>
                <w:sz w:val="20"/>
              </w:rPr>
              <w:t>75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66F" w:rsidRPr="00493208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  <w:r w:rsidRPr="00493208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25</w:t>
            </w:r>
          </w:p>
          <w:p w:rsidR="00C4366F" w:rsidRPr="00493208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73,7</w:t>
            </w:r>
            <w:r w:rsidRPr="00493208">
              <w:rPr>
                <w:sz w:val="20"/>
              </w:rPr>
              <w:t>-</w:t>
            </w:r>
            <w:r>
              <w:rPr>
                <w:sz w:val="20"/>
              </w:rPr>
              <w:t>79</w:t>
            </w:r>
            <w:r w:rsidRPr="00493208">
              <w:rPr>
                <w:sz w:val="20"/>
              </w:rPr>
              <w:t>,</w:t>
            </w:r>
            <w:r>
              <w:rPr>
                <w:sz w:val="20"/>
              </w:rPr>
              <w:t>78</w:t>
            </w:r>
          </w:p>
        </w:tc>
      </w:tr>
      <w:tr w:rsidR="00C4366F" w:rsidTr="00C4366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П. </w:t>
            </w:r>
            <w:proofErr w:type="spellStart"/>
            <w:r>
              <w:rPr>
                <w:sz w:val="22"/>
              </w:rPr>
              <w:t>Тр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Вързулица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117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66F" w:rsidRPr="00F52741" w:rsidRDefault="00C4366F" w:rsidP="00C4366F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36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  <w:lang w:val="en-US"/>
              </w:rPr>
              <w:t>35</w:t>
            </w:r>
          </w:p>
          <w:p w:rsidR="00C4366F" w:rsidRPr="00840868" w:rsidRDefault="00C4366F" w:rsidP="00C4366F">
            <w:pPr>
              <w:spacing w:line="240" w:lineRule="auto"/>
              <w:jc w:val="center"/>
              <w:rPr>
                <w:b/>
                <w:color w:val="FF6600"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,8-68</w:t>
            </w:r>
            <w:r w:rsidRPr="00761E7C">
              <w:rPr>
                <w:sz w:val="20"/>
              </w:rPr>
              <w:t>,</w:t>
            </w:r>
            <w:r>
              <w:rPr>
                <w:sz w:val="20"/>
              </w:rPr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</w:tcPr>
          <w:p w:rsidR="00C4366F" w:rsidRPr="00F52741" w:rsidRDefault="00C4366F" w:rsidP="00C4366F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  <w:lang w:val="en-US"/>
              </w:rPr>
              <w:t>44</w:t>
            </w:r>
          </w:p>
          <w:p w:rsidR="00C4366F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6F" w:rsidRPr="00F52741" w:rsidRDefault="00C4366F" w:rsidP="00C4366F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52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  <w:lang w:val="en-US"/>
              </w:rPr>
              <w:t>35</w:t>
            </w:r>
          </w:p>
          <w:p w:rsidR="00C4366F" w:rsidRPr="00D83E95" w:rsidRDefault="00C4366F" w:rsidP="00C4366F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25</w:t>
            </w:r>
            <w:r>
              <w:rPr>
                <w:sz w:val="20"/>
              </w:rPr>
              <w:t>-6</w:t>
            </w:r>
            <w:r>
              <w:rPr>
                <w:sz w:val="20"/>
                <w:lang w:val="en-US"/>
              </w:rPr>
              <w:t>5</w:t>
            </w:r>
            <w:r w:rsidRPr="00761E7C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66F" w:rsidRPr="00F52741" w:rsidRDefault="00C4366F" w:rsidP="00C4366F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29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  <w:lang w:val="en-US"/>
              </w:rPr>
              <w:t>72</w:t>
            </w:r>
          </w:p>
          <w:p w:rsidR="00C4366F" w:rsidRPr="00C4366F" w:rsidRDefault="00C4366F" w:rsidP="00C4366F">
            <w:pPr>
              <w:spacing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8-</w:t>
            </w:r>
            <w:r>
              <w:rPr>
                <w:sz w:val="20"/>
                <w:lang w:val="en-US"/>
              </w:rPr>
              <w:t>47</w:t>
            </w:r>
            <w:r w:rsidRPr="00761E7C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3</w:t>
            </w:r>
          </w:p>
        </w:tc>
      </w:tr>
      <w:tr w:rsidR="00C4366F" w:rsidTr="00C4366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243EE7" w:rsidRDefault="00C4366F" w:rsidP="00C436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43EE7">
              <w:rPr>
                <w:sz w:val="20"/>
                <w:szCs w:val="20"/>
              </w:rPr>
              <w:t>Св-в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243EE7" w:rsidRDefault="00C4366F" w:rsidP="00C4366F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3635E7" w:rsidRDefault="00C4366F" w:rsidP="00C4366F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Г. Студена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366F" w:rsidRPr="003635E7" w:rsidRDefault="00C4366F" w:rsidP="00C4366F">
            <w:pPr>
              <w:spacing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66F" w:rsidRPr="0000051C" w:rsidRDefault="00C4366F" w:rsidP="00C4366F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47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  <w:lang w:val="en-US"/>
              </w:rPr>
              <w:t>92</w:t>
            </w:r>
          </w:p>
          <w:p w:rsidR="00C4366F" w:rsidRPr="0000051C" w:rsidRDefault="00C4366F" w:rsidP="00C4366F">
            <w:pPr>
              <w:spacing w:line="240" w:lineRule="auto"/>
              <w:jc w:val="center"/>
              <w:rPr>
                <w:b/>
                <w:color w:val="FF6600"/>
                <w:sz w:val="18"/>
                <w:szCs w:val="18"/>
                <w:lang w:val="en-US"/>
              </w:rPr>
            </w:pPr>
            <w:r>
              <w:rPr>
                <w:sz w:val="20"/>
              </w:rPr>
              <w:t>32,24-</w:t>
            </w:r>
            <w:r>
              <w:rPr>
                <w:sz w:val="20"/>
                <w:lang w:val="en-US"/>
              </w:rPr>
              <w:t>83</w:t>
            </w:r>
            <w:r w:rsidRPr="00761E7C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</w:tcPr>
          <w:p w:rsidR="00C4366F" w:rsidRPr="0000051C" w:rsidRDefault="00C4366F" w:rsidP="00C4366F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52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  <w:lang w:val="en-US"/>
              </w:rPr>
              <w:t>39</w:t>
            </w:r>
          </w:p>
          <w:p w:rsidR="00C4366F" w:rsidRPr="009A035B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32,</w:t>
            </w:r>
            <w:r>
              <w:rPr>
                <w:sz w:val="20"/>
                <w:lang w:val="en-US"/>
              </w:rPr>
              <w:t>18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83</w:t>
            </w:r>
            <w:r w:rsidRPr="00761E7C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6F" w:rsidRPr="0000051C" w:rsidRDefault="00C4366F" w:rsidP="00C4366F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32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  <w:lang w:val="en-US"/>
              </w:rPr>
              <w:t>14</w:t>
            </w:r>
          </w:p>
          <w:p w:rsidR="00C4366F" w:rsidRPr="005473F6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lang w:val="en-US"/>
              </w:rPr>
              <w:t>29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91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34</w:t>
            </w:r>
            <w:r w:rsidRPr="00761E7C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66F" w:rsidRPr="0000051C" w:rsidRDefault="00C4366F" w:rsidP="00C4366F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31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  <w:lang w:val="en-US"/>
              </w:rPr>
              <w:t>59</w:t>
            </w:r>
          </w:p>
          <w:p w:rsidR="00C4366F" w:rsidRPr="005473F6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lang w:val="en-US"/>
              </w:rPr>
              <w:t>27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72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36</w:t>
            </w:r>
            <w:r w:rsidRPr="00761E7C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81</w:t>
            </w:r>
          </w:p>
        </w:tc>
      </w:tr>
      <w:tr w:rsidR="00C4366F" w:rsidTr="00C4366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243EE7" w:rsidRDefault="00C4366F" w:rsidP="00C436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43EE7">
              <w:rPr>
                <w:sz w:val="20"/>
                <w:szCs w:val="20"/>
              </w:rPr>
              <w:t>Св-в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243EE7" w:rsidRDefault="00C4366F" w:rsidP="00C4366F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354BEE" w:rsidRDefault="00C4366F" w:rsidP="00C4366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lang w:val="en-US"/>
              </w:rPr>
            </w:pPr>
            <w:r w:rsidRPr="00354BEE">
              <w:rPr>
                <w:sz w:val="22"/>
              </w:rPr>
              <w:t>Совата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366F" w:rsidRPr="00354BEE" w:rsidRDefault="00C4366F" w:rsidP="00C4366F">
            <w:pPr>
              <w:spacing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129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66F" w:rsidRPr="00680FB0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 w:rsidRPr="00680FB0">
              <w:rPr>
                <w:b/>
                <w:sz w:val="20"/>
              </w:rPr>
              <w:t>41</w:t>
            </w:r>
          </w:p>
          <w:p w:rsidR="00C4366F" w:rsidRPr="00680FB0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38</w:t>
            </w:r>
            <w:r w:rsidRPr="00680FB0">
              <w:rPr>
                <w:sz w:val="20"/>
              </w:rPr>
              <w:t>,</w:t>
            </w:r>
            <w:r>
              <w:rPr>
                <w:sz w:val="20"/>
              </w:rPr>
              <w:t>88</w:t>
            </w:r>
            <w:r w:rsidRPr="00680FB0">
              <w:rPr>
                <w:sz w:val="20"/>
              </w:rPr>
              <w:t>-</w:t>
            </w:r>
            <w:r>
              <w:rPr>
                <w:sz w:val="20"/>
              </w:rPr>
              <w:t>44</w:t>
            </w:r>
            <w:r w:rsidRPr="00680FB0">
              <w:rPr>
                <w:sz w:val="20"/>
              </w:rPr>
              <w:t>,</w:t>
            </w:r>
            <w:r>
              <w:rPr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</w:tcPr>
          <w:p w:rsidR="00C4366F" w:rsidRPr="00680FB0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 w:rsidRPr="00680FB0">
              <w:rPr>
                <w:b/>
                <w:sz w:val="20"/>
              </w:rPr>
              <w:t>41,36</w:t>
            </w:r>
          </w:p>
          <w:p w:rsidR="00C4366F" w:rsidRPr="00680FB0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80FB0">
              <w:rPr>
                <w:sz w:val="20"/>
              </w:rPr>
              <w:t>21,3-57,7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6F" w:rsidRPr="00172656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  <w:r>
              <w:rPr>
                <w:b/>
                <w:sz w:val="18"/>
                <w:szCs w:val="18"/>
              </w:rPr>
              <w:t>5</w:t>
            </w:r>
            <w:r w:rsidRPr="005473F6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51</w:t>
            </w:r>
          </w:p>
          <w:p w:rsidR="00C4366F" w:rsidRPr="002E30B6" w:rsidRDefault="00C4366F" w:rsidP="00C436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5473F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62</w:t>
            </w:r>
            <w:r w:rsidRPr="005473F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67</w:t>
            </w:r>
            <w:r w:rsidRPr="005473F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66F" w:rsidRPr="009A035B" w:rsidRDefault="00C4366F" w:rsidP="00C4366F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5473F6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  <w:p w:rsidR="00C4366F" w:rsidRPr="00EC5B56" w:rsidRDefault="00C4366F" w:rsidP="00C436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C4366F" w:rsidTr="00C4366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243EE7" w:rsidRDefault="00C4366F" w:rsidP="00C436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43EE7">
              <w:rPr>
                <w:sz w:val="20"/>
                <w:szCs w:val="20"/>
              </w:rPr>
              <w:t>Св-в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610137" w:rsidRDefault="00C4366F" w:rsidP="00C436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10137">
              <w:rPr>
                <w:sz w:val="20"/>
                <w:szCs w:val="20"/>
              </w:rPr>
              <w:t>Х. Димитрово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66F" w:rsidRPr="00FB28B2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 w:rsidRPr="00FB28B2">
              <w:rPr>
                <w:b/>
                <w:sz w:val="20"/>
              </w:rPr>
              <w:t>41,59</w:t>
            </w:r>
          </w:p>
          <w:p w:rsidR="00C4366F" w:rsidRPr="00FB28B2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B28B2">
              <w:rPr>
                <w:sz w:val="20"/>
              </w:rPr>
              <w:t>38,54-46,23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</w:tcPr>
          <w:p w:rsidR="00C4366F" w:rsidRPr="00FB28B2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 w:rsidRPr="00FB28B2">
              <w:rPr>
                <w:b/>
                <w:sz w:val="20"/>
              </w:rPr>
              <w:t>44,65</w:t>
            </w:r>
          </w:p>
          <w:p w:rsidR="00C4366F" w:rsidRPr="00FB28B2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B28B2">
              <w:rPr>
                <w:sz w:val="20"/>
              </w:rPr>
              <w:t>39,44-48,34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6F" w:rsidRPr="00705651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05651">
              <w:rPr>
                <w:b/>
                <w:sz w:val="18"/>
                <w:szCs w:val="18"/>
              </w:rPr>
              <w:t>81,07</w:t>
            </w:r>
          </w:p>
          <w:p w:rsidR="00C4366F" w:rsidRPr="00705651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05651">
              <w:rPr>
                <w:b/>
                <w:sz w:val="18"/>
                <w:szCs w:val="18"/>
              </w:rPr>
              <w:t>59,84-102,3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66F" w:rsidRPr="00705651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05651">
              <w:rPr>
                <w:b/>
                <w:sz w:val="18"/>
                <w:szCs w:val="18"/>
              </w:rPr>
              <w:t>39,84</w:t>
            </w:r>
          </w:p>
          <w:p w:rsidR="00C4366F" w:rsidRPr="00705651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05651">
              <w:rPr>
                <w:b/>
                <w:sz w:val="18"/>
                <w:szCs w:val="18"/>
              </w:rPr>
              <w:t>37,54-42,15</w:t>
            </w:r>
          </w:p>
        </w:tc>
      </w:tr>
      <w:tr w:rsidR="00C4366F" w:rsidTr="00C4366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243EE7" w:rsidRDefault="00C4366F" w:rsidP="00C436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43EE7">
              <w:rPr>
                <w:sz w:val="20"/>
                <w:szCs w:val="20"/>
              </w:rPr>
              <w:t>Св-в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705651" w:rsidRDefault="00C4366F" w:rsidP="00C4366F">
            <w:pPr>
              <w:spacing w:line="240" w:lineRule="auto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Ов</w:t>
            </w:r>
            <w:proofErr w:type="spellEnd"/>
            <w:r>
              <w:rPr>
                <w:sz w:val="22"/>
              </w:rPr>
              <w:t>. могила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1 394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66F" w:rsidRPr="007E0758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 w:rsidRPr="007E0758">
              <w:rPr>
                <w:b/>
                <w:sz w:val="20"/>
              </w:rPr>
              <w:t>41,73</w:t>
            </w:r>
          </w:p>
          <w:p w:rsidR="00C4366F" w:rsidRPr="007E0758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E0758">
              <w:rPr>
                <w:sz w:val="20"/>
              </w:rPr>
              <w:t>14,38-51,46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</w:tcPr>
          <w:p w:rsidR="00C4366F" w:rsidRPr="007E0758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Pr="007E0758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4</w:t>
            </w:r>
          </w:p>
          <w:p w:rsidR="00C4366F" w:rsidRPr="00705651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17</w:t>
            </w:r>
            <w:r w:rsidRPr="007E0758">
              <w:rPr>
                <w:sz w:val="20"/>
              </w:rPr>
              <w:t>,</w:t>
            </w:r>
            <w:r>
              <w:rPr>
                <w:sz w:val="20"/>
              </w:rPr>
              <w:t>89</w:t>
            </w:r>
            <w:r w:rsidRPr="007E0758">
              <w:rPr>
                <w:sz w:val="20"/>
              </w:rPr>
              <w:t>-</w:t>
            </w:r>
            <w:r>
              <w:rPr>
                <w:sz w:val="20"/>
              </w:rPr>
              <w:t>35</w:t>
            </w:r>
            <w:r w:rsidRPr="007E0758">
              <w:rPr>
                <w:sz w:val="20"/>
              </w:rPr>
              <w:t>,</w:t>
            </w:r>
            <w:r>
              <w:rPr>
                <w:sz w:val="20"/>
              </w:rPr>
              <w:t>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6F" w:rsidRPr="007E0758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  <w:r w:rsidRPr="007E0758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26</w:t>
            </w:r>
          </w:p>
          <w:p w:rsidR="00C4366F" w:rsidRPr="00414673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20"/>
              </w:rPr>
              <w:t>21</w:t>
            </w:r>
            <w:r w:rsidRPr="007E0758">
              <w:rPr>
                <w:sz w:val="20"/>
              </w:rPr>
              <w:t>,</w:t>
            </w:r>
            <w:r>
              <w:rPr>
                <w:sz w:val="20"/>
              </w:rPr>
              <w:t>55</w:t>
            </w:r>
            <w:r w:rsidRPr="007E0758">
              <w:rPr>
                <w:sz w:val="20"/>
              </w:rPr>
              <w:t>-</w:t>
            </w:r>
            <w:r>
              <w:rPr>
                <w:sz w:val="20"/>
              </w:rPr>
              <w:t>68</w:t>
            </w:r>
            <w:r w:rsidRPr="007E0758">
              <w:rPr>
                <w:sz w:val="20"/>
              </w:rPr>
              <w:t>,</w:t>
            </w:r>
            <w:r>
              <w:rPr>
                <w:sz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66F" w:rsidRPr="007E0758" w:rsidRDefault="00C4366F" w:rsidP="00C436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  <w:r w:rsidRPr="007E0758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95</w:t>
            </w:r>
          </w:p>
          <w:p w:rsidR="00C4366F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22</w:t>
            </w:r>
            <w:r w:rsidRPr="007E0758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  <w:r w:rsidRPr="007E0758">
              <w:rPr>
                <w:sz w:val="20"/>
              </w:rPr>
              <w:t>-51,</w:t>
            </w:r>
            <w:r>
              <w:rPr>
                <w:sz w:val="20"/>
              </w:rPr>
              <w:t>68</w:t>
            </w:r>
          </w:p>
        </w:tc>
      </w:tr>
      <w:tr w:rsidR="00C4366F" w:rsidTr="00C4366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243EE7" w:rsidRDefault="00C4366F" w:rsidP="00C436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43EE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364F77" w:rsidRDefault="00C4366F" w:rsidP="00C4366F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354BEE" w:rsidRDefault="00C4366F" w:rsidP="00C4366F">
            <w:pPr>
              <w:spacing w:line="240" w:lineRule="auto"/>
              <w:rPr>
                <w:sz w:val="22"/>
                <w:lang w:val="en-US"/>
              </w:rPr>
            </w:pPr>
            <w:proofErr w:type="spellStart"/>
            <w:r w:rsidRPr="00354BEE">
              <w:rPr>
                <w:sz w:val="22"/>
              </w:rPr>
              <w:t>Г.С</w:t>
            </w:r>
            <w:proofErr w:type="spellEnd"/>
            <w:r w:rsidRPr="00354BEE">
              <w:rPr>
                <w:sz w:val="22"/>
              </w:rPr>
              <w:t>-вец**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366F" w:rsidRPr="00354BEE" w:rsidRDefault="00C4366F" w:rsidP="00C4366F">
            <w:pPr>
              <w:spacing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243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66F" w:rsidRPr="007E0758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7E0758">
              <w:rPr>
                <w:b/>
                <w:sz w:val="18"/>
                <w:szCs w:val="18"/>
              </w:rPr>
              <w:t>4</w:t>
            </w:r>
            <w:r w:rsidRPr="007E0758">
              <w:rPr>
                <w:b/>
                <w:sz w:val="18"/>
                <w:szCs w:val="18"/>
                <w:lang w:val="en-US"/>
              </w:rPr>
              <w:t>6</w:t>
            </w:r>
            <w:r w:rsidRPr="007E0758">
              <w:rPr>
                <w:b/>
                <w:sz w:val="18"/>
                <w:szCs w:val="18"/>
              </w:rPr>
              <w:t>,</w:t>
            </w:r>
            <w:r w:rsidRPr="007E0758">
              <w:rPr>
                <w:b/>
                <w:sz w:val="18"/>
                <w:szCs w:val="18"/>
                <w:lang w:val="en-US"/>
              </w:rPr>
              <w:t>74</w:t>
            </w:r>
          </w:p>
          <w:p w:rsidR="00C4366F" w:rsidRPr="007E0758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7E0758">
              <w:rPr>
                <w:sz w:val="18"/>
                <w:szCs w:val="18"/>
                <w:lang w:val="en-US"/>
              </w:rPr>
              <w:t>32</w:t>
            </w:r>
            <w:r w:rsidRPr="007E0758">
              <w:rPr>
                <w:sz w:val="18"/>
                <w:szCs w:val="18"/>
              </w:rPr>
              <w:t>,</w:t>
            </w:r>
            <w:r w:rsidRPr="007E0758">
              <w:rPr>
                <w:sz w:val="18"/>
                <w:szCs w:val="18"/>
                <w:lang w:val="en-US"/>
              </w:rPr>
              <w:t>1</w:t>
            </w:r>
            <w:r w:rsidRPr="007E0758">
              <w:rPr>
                <w:sz w:val="18"/>
                <w:szCs w:val="18"/>
              </w:rPr>
              <w:t>-</w:t>
            </w:r>
            <w:r w:rsidRPr="007E0758">
              <w:rPr>
                <w:sz w:val="18"/>
                <w:szCs w:val="18"/>
                <w:lang w:val="en-US"/>
              </w:rPr>
              <w:t>60</w:t>
            </w:r>
            <w:r w:rsidRPr="007E0758">
              <w:rPr>
                <w:sz w:val="18"/>
                <w:szCs w:val="18"/>
              </w:rPr>
              <w:t>,</w:t>
            </w:r>
            <w:r w:rsidRPr="007E0758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</w:tcPr>
          <w:p w:rsidR="00C4366F" w:rsidRPr="00413CAB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13CAB">
              <w:rPr>
                <w:b/>
                <w:sz w:val="18"/>
                <w:szCs w:val="18"/>
              </w:rPr>
              <w:t>49,62</w:t>
            </w:r>
          </w:p>
          <w:p w:rsidR="00C4366F" w:rsidRPr="00413CAB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13CAB">
              <w:rPr>
                <w:sz w:val="18"/>
                <w:szCs w:val="18"/>
              </w:rPr>
              <w:t>43,67-58,96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6F" w:rsidRPr="005473F6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49,9</w:t>
            </w:r>
          </w:p>
          <w:p w:rsidR="00C4366F" w:rsidRPr="00E32BC9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31,39-64</w:t>
            </w:r>
            <w:r w:rsidRPr="005473F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66F" w:rsidRPr="00E32BC9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32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84</w:t>
            </w:r>
          </w:p>
          <w:p w:rsidR="00C4366F" w:rsidRPr="00440642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43</w:t>
            </w:r>
            <w:r w:rsidRPr="005473F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C4366F" w:rsidTr="00C4366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243EE7" w:rsidRDefault="00C4366F" w:rsidP="00C436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43EE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364F77" w:rsidRDefault="00C4366F" w:rsidP="00C4366F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354BEE" w:rsidRDefault="00C4366F" w:rsidP="00C4366F">
            <w:pPr>
              <w:spacing w:line="240" w:lineRule="auto"/>
              <w:jc w:val="left"/>
              <w:rPr>
                <w:sz w:val="22"/>
              </w:rPr>
            </w:pPr>
            <w:r w:rsidRPr="00354BEE">
              <w:rPr>
                <w:sz w:val="22"/>
              </w:rPr>
              <w:t>Сушица**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366F" w:rsidRPr="00354BEE" w:rsidRDefault="00C4366F" w:rsidP="00C4366F">
            <w:pPr>
              <w:spacing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691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66F" w:rsidRPr="007E0758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7E0758">
              <w:rPr>
                <w:b/>
                <w:sz w:val="18"/>
                <w:szCs w:val="18"/>
              </w:rPr>
              <w:t>4</w:t>
            </w:r>
            <w:r w:rsidRPr="007E0758">
              <w:rPr>
                <w:b/>
                <w:sz w:val="18"/>
                <w:szCs w:val="18"/>
                <w:lang w:val="en-US"/>
              </w:rPr>
              <w:t>6</w:t>
            </w:r>
            <w:r w:rsidRPr="007E0758">
              <w:rPr>
                <w:b/>
                <w:sz w:val="18"/>
                <w:szCs w:val="18"/>
              </w:rPr>
              <w:t>,</w:t>
            </w:r>
            <w:r w:rsidRPr="007E0758">
              <w:rPr>
                <w:b/>
                <w:sz w:val="18"/>
                <w:szCs w:val="18"/>
                <w:lang w:val="en-US"/>
              </w:rPr>
              <w:t>74</w:t>
            </w:r>
          </w:p>
          <w:p w:rsidR="00C4366F" w:rsidRPr="007E0758" w:rsidRDefault="00C4366F" w:rsidP="00C4366F">
            <w:pPr>
              <w:spacing w:line="240" w:lineRule="auto"/>
              <w:jc w:val="center"/>
            </w:pPr>
            <w:r w:rsidRPr="007E0758">
              <w:rPr>
                <w:sz w:val="18"/>
                <w:szCs w:val="18"/>
                <w:lang w:val="en-US"/>
              </w:rPr>
              <w:t>32</w:t>
            </w:r>
            <w:r w:rsidRPr="007E0758">
              <w:rPr>
                <w:sz w:val="18"/>
                <w:szCs w:val="18"/>
              </w:rPr>
              <w:t>,</w:t>
            </w:r>
            <w:r w:rsidRPr="007E0758">
              <w:rPr>
                <w:sz w:val="18"/>
                <w:szCs w:val="18"/>
                <w:lang w:val="en-US"/>
              </w:rPr>
              <w:t>1</w:t>
            </w:r>
            <w:r w:rsidRPr="007E0758">
              <w:rPr>
                <w:sz w:val="18"/>
                <w:szCs w:val="18"/>
              </w:rPr>
              <w:t>-</w:t>
            </w:r>
            <w:r w:rsidRPr="007E0758">
              <w:rPr>
                <w:sz w:val="18"/>
                <w:szCs w:val="18"/>
                <w:lang w:val="en-US"/>
              </w:rPr>
              <w:t>60</w:t>
            </w:r>
            <w:r w:rsidRPr="007E0758">
              <w:rPr>
                <w:sz w:val="18"/>
                <w:szCs w:val="18"/>
              </w:rPr>
              <w:t>,</w:t>
            </w:r>
            <w:r w:rsidRPr="007E0758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</w:tcPr>
          <w:p w:rsidR="00C4366F" w:rsidRPr="00413CAB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13CAB">
              <w:rPr>
                <w:b/>
                <w:sz w:val="18"/>
                <w:szCs w:val="18"/>
              </w:rPr>
              <w:t>49,62</w:t>
            </w:r>
          </w:p>
          <w:p w:rsidR="00C4366F" w:rsidRPr="00413CAB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13CAB">
              <w:rPr>
                <w:sz w:val="18"/>
                <w:szCs w:val="18"/>
              </w:rPr>
              <w:t>43,67-58,96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6F" w:rsidRPr="005473F6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49,9</w:t>
            </w:r>
          </w:p>
          <w:p w:rsidR="00C4366F" w:rsidRPr="00E32BC9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31,39-64</w:t>
            </w:r>
            <w:r w:rsidRPr="005473F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66F" w:rsidRPr="00E32BC9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32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84</w:t>
            </w:r>
          </w:p>
          <w:p w:rsidR="00C4366F" w:rsidRPr="00440642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43</w:t>
            </w:r>
            <w:r w:rsidRPr="005473F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C4366F" w:rsidTr="00C4366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243EE7" w:rsidRDefault="00C4366F" w:rsidP="00C436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43EE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364F77" w:rsidRDefault="00C4366F" w:rsidP="00C4366F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354BEE" w:rsidRDefault="00C4366F" w:rsidP="00C4366F">
            <w:pPr>
              <w:spacing w:line="240" w:lineRule="auto"/>
              <w:jc w:val="left"/>
              <w:rPr>
                <w:sz w:val="22"/>
              </w:rPr>
            </w:pPr>
            <w:r w:rsidRPr="00354BEE">
              <w:rPr>
                <w:sz w:val="22"/>
              </w:rPr>
              <w:t>Ц. извор**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366F" w:rsidRPr="00354BEE" w:rsidRDefault="00C4366F" w:rsidP="00C4366F">
            <w:pPr>
              <w:spacing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774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66F" w:rsidRPr="007E0758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7E0758">
              <w:rPr>
                <w:b/>
                <w:sz w:val="18"/>
                <w:szCs w:val="18"/>
              </w:rPr>
              <w:t>4</w:t>
            </w:r>
            <w:r w:rsidRPr="007E0758">
              <w:rPr>
                <w:b/>
                <w:sz w:val="18"/>
                <w:szCs w:val="18"/>
                <w:lang w:val="en-US"/>
              </w:rPr>
              <w:t>6</w:t>
            </w:r>
            <w:r w:rsidRPr="007E0758">
              <w:rPr>
                <w:b/>
                <w:sz w:val="18"/>
                <w:szCs w:val="18"/>
              </w:rPr>
              <w:t>,</w:t>
            </w:r>
            <w:r w:rsidRPr="007E0758">
              <w:rPr>
                <w:b/>
                <w:sz w:val="18"/>
                <w:szCs w:val="18"/>
                <w:lang w:val="en-US"/>
              </w:rPr>
              <w:t>74</w:t>
            </w:r>
          </w:p>
          <w:p w:rsidR="00C4366F" w:rsidRPr="007E0758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E0758">
              <w:rPr>
                <w:sz w:val="18"/>
                <w:szCs w:val="18"/>
                <w:lang w:val="en-US"/>
              </w:rPr>
              <w:t>32</w:t>
            </w:r>
            <w:r w:rsidRPr="007E0758">
              <w:rPr>
                <w:sz w:val="18"/>
                <w:szCs w:val="18"/>
              </w:rPr>
              <w:t>,</w:t>
            </w:r>
            <w:r w:rsidRPr="007E0758">
              <w:rPr>
                <w:sz w:val="18"/>
                <w:szCs w:val="18"/>
                <w:lang w:val="en-US"/>
              </w:rPr>
              <w:t>1</w:t>
            </w:r>
            <w:r w:rsidRPr="007E0758">
              <w:rPr>
                <w:sz w:val="18"/>
                <w:szCs w:val="18"/>
              </w:rPr>
              <w:t>-</w:t>
            </w:r>
            <w:r w:rsidRPr="007E0758">
              <w:rPr>
                <w:sz w:val="18"/>
                <w:szCs w:val="18"/>
                <w:lang w:val="en-US"/>
              </w:rPr>
              <w:t>60</w:t>
            </w:r>
            <w:r w:rsidRPr="007E0758">
              <w:rPr>
                <w:sz w:val="18"/>
                <w:szCs w:val="18"/>
              </w:rPr>
              <w:t>,</w:t>
            </w:r>
            <w:r w:rsidRPr="007E0758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</w:tcPr>
          <w:p w:rsidR="00C4366F" w:rsidRPr="00413CAB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13CAB">
              <w:rPr>
                <w:b/>
                <w:sz w:val="18"/>
                <w:szCs w:val="18"/>
              </w:rPr>
              <w:t>49,62</w:t>
            </w:r>
          </w:p>
          <w:p w:rsidR="00C4366F" w:rsidRPr="00413CAB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13CAB">
              <w:rPr>
                <w:sz w:val="18"/>
                <w:szCs w:val="18"/>
              </w:rPr>
              <w:t>43,67-58,96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6F" w:rsidRPr="005473F6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49,9</w:t>
            </w:r>
          </w:p>
          <w:p w:rsidR="00C4366F" w:rsidRPr="00E32BC9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31,39-64</w:t>
            </w:r>
            <w:r w:rsidRPr="005473F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66F" w:rsidRPr="00E32BC9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32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84</w:t>
            </w:r>
          </w:p>
          <w:p w:rsidR="00C4366F" w:rsidRPr="00E92EDF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43</w:t>
            </w:r>
            <w:r w:rsidRPr="005473F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C4366F" w:rsidTr="00C4366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243EE7" w:rsidRDefault="00C4366F" w:rsidP="00C436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43EE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364F77" w:rsidRDefault="00C4366F" w:rsidP="00C4366F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BB60EB" w:rsidRDefault="00C4366F" w:rsidP="00C4366F">
            <w:pPr>
              <w:spacing w:line="240" w:lineRule="auto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Г.Г.</w:t>
            </w:r>
            <w:r w:rsidRPr="00BB60EB">
              <w:rPr>
                <w:sz w:val="22"/>
              </w:rPr>
              <w:t>Тръм</w:t>
            </w:r>
            <w:r>
              <w:rPr>
                <w:sz w:val="22"/>
              </w:rPr>
              <w:t>б</w:t>
            </w:r>
            <w:proofErr w:type="spellEnd"/>
            <w:r w:rsidRPr="00354BEE">
              <w:rPr>
                <w:sz w:val="22"/>
              </w:rPr>
              <w:t>**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366F" w:rsidRPr="00BB60EB" w:rsidRDefault="00C4366F" w:rsidP="00C4366F">
            <w:pPr>
              <w:spacing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145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66F" w:rsidRPr="007E0758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7E0758">
              <w:rPr>
                <w:b/>
                <w:sz w:val="18"/>
                <w:szCs w:val="18"/>
              </w:rPr>
              <w:t>4</w:t>
            </w:r>
            <w:r w:rsidRPr="007E0758">
              <w:rPr>
                <w:b/>
                <w:sz w:val="18"/>
                <w:szCs w:val="18"/>
                <w:lang w:val="en-US"/>
              </w:rPr>
              <w:t>6</w:t>
            </w:r>
            <w:r w:rsidRPr="007E0758">
              <w:rPr>
                <w:b/>
                <w:sz w:val="18"/>
                <w:szCs w:val="18"/>
              </w:rPr>
              <w:t>,</w:t>
            </w:r>
            <w:r w:rsidRPr="007E0758">
              <w:rPr>
                <w:b/>
                <w:sz w:val="18"/>
                <w:szCs w:val="18"/>
                <w:lang w:val="en-US"/>
              </w:rPr>
              <w:t>74</w:t>
            </w:r>
          </w:p>
          <w:p w:rsidR="00C4366F" w:rsidRPr="007E0758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E0758">
              <w:rPr>
                <w:sz w:val="18"/>
                <w:szCs w:val="18"/>
                <w:lang w:val="en-US"/>
              </w:rPr>
              <w:t>32</w:t>
            </w:r>
            <w:r w:rsidRPr="007E0758">
              <w:rPr>
                <w:sz w:val="18"/>
                <w:szCs w:val="18"/>
              </w:rPr>
              <w:t>,</w:t>
            </w:r>
            <w:r w:rsidRPr="007E0758">
              <w:rPr>
                <w:sz w:val="18"/>
                <w:szCs w:val="18"/>
                <w:lang w:val="en-US"/>
              </w:rPr>
              <w:t>1</w:t>
            </w:r>
            <w:r w:rsidRPr="007E0758">
              <w:rPr>
                <w:sz w:val="18"/>
                <w:szCs w:val="18"/>
              </w:rPr>
              <w:t>-</w:t>
            </w:r>
            <w:r w:rsidRPr="007E0758">
              <w:rPr>
                <w:sz w:val="18"/>
                <w:szCs w:val="18"/>
                <w:lang w:val="en-US"/>
              </w:rPr>
              <w:t>60</w:t>
            </w:r>
            <w:r w:rsidRPr="007E0758">
              <w:rPr>
                <w:sz w:val="18"/>
                <w:szCs w:val="18"/>
              </w:rPr>
              <w:t>,</w:t>
            </w:r>
            <w:r w:rsidRPr="007E0758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</w:tcPr>
          <w:p w:rsidR="00C4366F" w:rsidRPr="00413CAB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13CAB">
              <w:rPr>
                <w:b/>
                <w:sz w:val="18"/>
                <w:szCs w:val="18"/>
              </w:rPr>
              <w:t>49,62</w:t>
            </w:r>
          </w:p>
          <w:p w:rsidR="00C4366F" w:rsidRPr="00413CAB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13CAB">
              <w:rPr>
                <w:sz w:val="18"/>
                <w:szCs w:val="18"/>
              </w:rPr>
              <w:t>43,67-58,96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6F" w:rsidRPr="005473F6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49,9</w:t>
            </w:r>
          </w:p>
          <w:p w:rsidR="00C4366F" w:rsidRPr="00E32BC9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31,39-64</w:t>
            </w:r>
            <w:r w:rsidRPr="005473F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66F" w:rsidRPr="00E32BC9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32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84</w:t>
            </w:r>
          </w:p>
          <w:p w:rsidR="00C4366F" w:rsidRPr="00440642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43</w:t>
            </w:r>
            <w:r w:rsidRPr="005473F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C4366F" w:rsidTr="00C4366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243EE7" w:rsidRDefault="00C4366F" w:rsidP="00C436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43EE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364F77" w:rsidRDefault="00C4366F" w:rsidP="00C4366F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364F77" w:rsidRDefault="00C4366F" w:rsidP="00C4366F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Николаево</w:t>
            </w:r>
            <w:r w:rsidRPr="00354BEE">
              <w:rPr>
                <w:sz w:val="22"/>
              </w:rPr>
              <w:t>**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89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66F" w:rsidRPr="007E0758" w:rsidRDefault="00C4366F" w:rsidP="00C4366F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E0758">
              <w:rPr>
                <w:b/>
                <w:bCs/>
                <w:sz w:val="18"/>
                <w:szCs w:val="18"/>
              </w:rPr>
              <w:t>4</w:t>
            </w:r>
            <w:r w:rsidRPr="007E0758">
              <w:rPr>
                <w:b/>
                <w:bCs/>
                <w:sz w:val="18"/>
                <w:szCs w:val="18"/>
                <w:lang w:val="en-US"/>
              </w:rPr>
              <w:t>2</w:t>
            </w:r>
            <w:r w:rsidRPr="007E0758">
              <w:rPr>
                <w:b/>
                <w:bCs/>
                <w:sz w:val="18"/>
                <w:szCs w:val="18"/>
              </w:rPr>
              <w:t>,</w:t>
            </w:r>
            <w:r w:rsidRPr="007E0758">
              <w:rPr>
                <w:b/>
                <w:bCs/>
                <w:sz w:val="18"/>
                <w:szCs w:val="18"/>
                <w:lang w:val="en-US"/>
              </w:rPr>
              <w:t>19</w:t>
            </w:r>
          </w:p>
          <w:p w:rsidR="00C4366F" w:rsidRPr="007E0758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7E0758">
              <w:rPr>
                <w:bCs/>
                <w:sz w:val="18"/>
                <w:szCs w:val="18"/>
                <w:lang w:val="en-US"/>
              </w:rPr>
              <w:t>36</w:t>
            </w:r>
            <w:r w:rsidRPr="007E0758">
              <w:rPr>
                <w:bCs/>
                <w:sz w:val="18"/>
                <w:szCs w:val="18"/>
              </w:rPr>
              <w:t>,9-4</w:t>
            </w:r>
            <w:r w:rsidRPr="007E0758">
              <w:rPr>
                <w:bCs/>
                <w:sz w:val="18"/>
                <w:szCs w:val="18"/>
                <w:lang w:val="en-US"/>
              </w:rPr>
              <w:t>6</w:t>
            </w:r>
            <w:r w:rsidRPr="007E0758">
              <w:rPr>
                <w:bCs/>
                <w:sz w:val="18"/>
                <w:szCs w:val="18"/>
              </w:rPr>
              <w:t>,</w:t>
            </w:r>
            <w:r w:rsidRPr="007E0758">
              <w:rPr>
                <w:bCs/>
                <w:sz w:val="18"/>
                <w:szCs w:val="18"/>
                <w:lang w:val="en-US"/>
              </w:rPr>
              <w:t>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</w:tcPr>
          <w:p w:rsidR="00C4366F" w:rsidRPr="000C7306" w:rsidRDefault="00C4366F" w:rsidP="00C4366F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C7306">
              <w:rPr>
                <w:b/>
                <w:bCs/>
                <w:sz w:val="18"/>
                <w:szCs w:val="18"/>
              </w:rPr>
              <w:t>44,56</w:t>
            </w:r>
          </w:p>
          <w:p w:rsidR="00C4366F" w:rsidRPr="000C7306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C7306">
              <w:rPr>
                <w:bCs/>
                <w:sz w:val="18"/>
                <w:szCs w:val="18"/>
              </w:rPr>
              <w:t>41,9-48,93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6F" w:rsidRPr="00721F87" w:rsidRDefault="00C4366F" w:rsidP="00C4366F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34</w:t>
            </w:r>
            <w:r w:rsidRPr="005473F6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  <w:p w:rsidR="00C4366F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31</w:t>
            </w:r>
            <w:r w:rsidRPr="005473F6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39</w:t>
            </w:r>
            <w:r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36</w:t>
            </w:r>
            <w:r w:rsidRPr="005473F6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66F" w:rsidRPr="00721F87" w:rsidRDefault="00C4366F" w:rsidP="00C4366F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32</w:t>
            </w:r>
            <w:r w:rsidRPr="005473F6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  <w:lang w:val="en-US"/>
              </w:rPr>
              <w:t>87</w:t>
            </w:r>
          </w:p>
          <w:p w:rsidR="00C4366F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29</w:t>
            </w:r>
            <w:r w:rsidRPr="005473F6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08</w:t>
            </w:r>
            <w:r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38</w:t>
            </w:r>
            <w:r w:rsidRPr="005473F6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07</w:t>
            </w:r>
          </w:p>
        </w:tc>
      </w:tr>
      <w:tr w:rsidR="00C4366F" w:rsidTr="00C4366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243EE7" w:rsidRDefault="00C4366F" w:rsidP="00C436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43EE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364F77" w:rsidRDefault="00C4366F" w:rsidP="00C4366F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Асеново</w:t>
            </w:r>
            <w:r w:rsidRPr="00354BEE">
              <w:rPr>
                <w:sz w:val="22"/>
              </w:rPr>
              <w:t>**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649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66F" w:rsidRPr="007E0758" w:rsidRDefault="00C4366F" w:rsidP="00C4366F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E0758">
              <w:rPr>
                <w:b/>
                <w:bCs/>
                <w:sz w:val="18"/>
                <w:szCs w:val="18"/>
              </w:rPr>
              <w:t>4</w:t>
            </w:r>
            <w:r w:rsidRPr="007E0758">
              <w:rPr>
                <w:b/>
                <w:bCs/>
                <w:sz w:val="18"/>
                <w:szCs w:val="18"/>
                <w:lang w:val="en-US"/>
              </w:rPr>
              <w:t>2</w:t>
            </w:r>
            <w:r w:rsidRPr="007E0758">
              <w:rPr>
                <w:b/>
                <w:bCs/>
                <w:sz w:val="18"/>
                <w:szCs w:val="18"/>
              </w:rPr>
              <w:t>,</w:t>
            </w:r>
            <w:r w:rsidRPr="007E0758">
              <w:rPr>
                <w:b/>
                <w:bCs/>
                <w:sz w:val="18"/>
                <w:szCs w:val="18"/>
                <w:lang w:val="en-US"/>
              </w:rPr>
              <w:t>19</w:t>
            </w:r>
          </w:p>
          <w:p w:rsidR="00C4366F" w:rsidRPr="007E0758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7E0758">
              <w:rPr>
                <w:bCs/>
                <w:sz w:val="18"/>
                <w:szCs w:val="18"/>
                <w:lang w:val="en-US"/>
              </w:rPr>
              <w:t>36</w:t>
            </w:r>
            <w:r w:rsidRPr="007E0758">
              <w:rPr>
                <w:bCs/>
                <w:sz w:val="18"/>
                <w:szCs w:val="18"/>
              </w:rPr>
              <w:t>,9-48,</w:t>
            </w:r>
            <w:r w:rsidRPr="007E0758">
              <w:rPr>
                <w:bCs/>
                <w:sz w:val="18"/>
                <w:szCs w:val="18"/>
                <w:lang w:val="en-US"/>
              </w:rPr>
              <w:t>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</w:tcPr>
          <w:p w:rsidR="00C4366F" w:rsidRPr="000C7306" w:rsidRDefault="00C4366F" w:rsidP="00C4366F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C7306">
              <w:rPr>
                <w:b/>
                <w:bCs/>
                <w:sz w:val="18"/>
                <w:szCs w:val="18"/>
              </w:rPr>
              <w:t>44,56</w:t>
            </w:r>
          </w:p>
          <w:p w:rsidR="00C4366F" w:rsidRPr="000C7306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C7306">
              <w:rPr>
                <w:bCs/>
                <w:sz w:val="18"/>
                <w:szCs w:val="18"/>
              </w:rPr>
              <w:t>41,9-48,93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6F" w:rsidRPr="00721F87" w:rsidRDefault="00C4366F" w:rsidP="00C4366F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34</w:t>
            </w:r>
            <w:r w:rsidRPr="005473F6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  <w:p w:rsidR="00C4366F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31</w:t>
            </w:r>
            <w:r w:rsidRPr="005473F6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39</w:t>
            </w:r>
            <w:r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36</w:t>
            </w:r>
            <w:r w:rsidRPr="005473F6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66F" w:rsidRPr="00721F87" w:rsidRDefault="00C4366F" w:rsidP="00C4366F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32</w:t>
            </w:r>
            <w:r w:rsidRPr="005473F6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  <w:lang w:val="en-US"/>
              </w:rPr>
              <w:t>87</w:t>
            </w:r>
          </w:p>
          <w:p w:rsidR="00C4366F" w:rsidRPr="00721F87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29</w:t>
            </w:r>
            <w:r w:rsidRPr="005473F6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08</w:t>
            </w:r>
            <w:r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38</w:t>
            </w:r>
            <w:r w:rsidRPr="005473F6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07</w:t>
            </w:r>
          </w:p>
        </w:tc>
      </w:tr>
      <w:tr w:rsidR="00C4366F" w:rsidTr="00C4366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243EE7" w:rsidRDefault="00C4366F" w:rsidP="00C4366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Pr="004A379A" w:rsidRDefault="00C4366F" w:rsidP="00C4366F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6F" w:rsidRDefault="00C4366F" w:rsidP="00C4366F">
            <w:pPr>
              <w:spacing w:line="240" w:lineRule="auto"/>
              <w:jc w:val="left"/>
            </w:pPr>
            <w:r>
              <w:t>Сухиндол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366F" w:rsidRPr="002C1252" w:rsidRDefault="00C4366F" w:rsidP="00C4366F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2C1252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2C1252">
              <w:rPr>
                <w:color w:val="000000"/>
                <w:sz w:val="22"/>
              </w:rPr>
              <w:t>735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66F" w:rsidRPr="007E0758" w:rsidRDefault="00C4366F" w:rsidP="00C4366F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758">
              <w:rPr>
                <w:b/>
                <w:bCs/>
                <w:sz w:val="18"/>
                <w:szCs w:val="18"/>
              </w:rPr>
              <w:t>3</w:t>
            </w:r>
            <w:r w:rsidRPr="007E0758">
              <w:rPr>
                <w:b/>
                <w:bCs/>
                <w:sz w:val="18"/>
                <w:szCs w:val="18"/>
                <w:lang w:val="en-US"/>
              </w:rPr>
              <w:t>7</w:t>
            </w:r>
            <w:r w:rsidRPr="007E0758">
              <w:rPr>
                <w:b/>
                <w:bCs/>
                <w:sz w:val="18"/>
                <w:szCs w:val="18"/>
              </w:rPr>
              <w:t>,3</w:t>
            </w:r>
          </w:p>
          <w:p w:rsidR="00C4366F" w:rsidRPr="007E0758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E0758">
              <w:rPr>
                <w:bCs/>
                <w:sz w:val="18"/>
                <w:szCs w:val="18"/>
              </w:rPr>
              <w:t>20,18-83,61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</w:tcPr>
          <w:p w:rsidR="00C4366F" w:rsidRPr="007E0758" w:rsidRDefault="00C4366F" w:rsidP="00C4366F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E0758">
              <w:rPr>
                <w:b/>
                <w:bCs/>
                <w:sz w:val="18"/>
                <w:szCs w:val="18"/>
              </w:rPr>
              <w:t>36,43</w:t>
            </w:r>
          </w:p>
          <w:p w:rsidR="00C4366F" w:rsidRPr="005473F6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E0758">
              <w:rPr>
                <w:bCs/>
                <w:sz w:val="18"/>
                <w:szCs w:val="18"/>
              </w:rPr>
              <w:t>32,92-39,94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6F" w:rsidRPr="009A035B" w:rsidRDefault="00C4366F" w:rsidP="00C4366F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  <w:r w:rsidRPr="005473F6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72</w:t>
            </w:r>
          </w:p>
          <w:p w:rsidR="00C4366F" w:rsidRPr="00686181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Pr="005473F6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8-100</w:t>
            </w:r>
            <w:r w:rsidRPr="005473F6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66F" w:rsidRPr="00686181" w:rsidRDefault="00C4366F" w:rsidP="00C4366F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</w:t>
            </w:r>
            <w:r w:rsidRPr="005473F6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14</w:t>
            </w:r>
          </w:p>
          <w:p w:rsidR="00C4366F" w:rsidRPr="005473F6" w:rsidRDefault="00C4366F" w:rsidP="00C436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Pr="005473F6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48-120</w:t>
            </w:r>
            <w:r w:rsidRPr="005473F6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8</w:t>
            </w:r>
          </w:p>
        </w:tc>
      </w:tr>
    </w:tbl>
    <w:p w:rsidR="00C4366F" w:rsidRDefault="00C4366F" w:rsidP="00C4366F">
      <w:pPr>
        <w:spacing w:line="240" w:lineRule="auto"/>
        <w:rPr>
          <w:b/>
          <w:bCs/>
          <w:sz w:val="22"/>
        </w:rPr>
      </w:pPr>
    </w:p>
    <w:p w:rsidR="00FF61E4" w:rsidRPr="003C51FA" w:rsidRDefault="00C4366F" w:rsidP="00C4366F">
      <w:pPr>
        <w:spacing w:line="240" w:lineRule="auto"/>
      </w:pPr>
      <w:r>
        <w:rPr>
          <w:b/>
          <w:bCs/>
          <w:sz w:val="22"/>
        </w:rPr>
        <w:t>*</w:t>
      </w:r>
      <w:r>
        <w:rPr>
          <w:sz w:val="22"/>
        </w:rPr>
        <w:t>*</w:t>
      </w:r>
      <w:r>
        <w:rPr>
          <w:b/>
          <w:bCs/>
          <w:sz w:val="22"/>
        </w:rPr>
        <w:t xml:space="preserve"> </w:t>
      </w:r>
      <w:r>
        <w:rPr>
          <w:b/>
          <w:sz w:val="22"/>
        </w:rPr>
        <w:t>- населени места, които получават вода от една зона на водоснабдяване</w:t>
      </w:r>
    </w:p>
    <w:sectPr w:rsidR="00FF61E4" w:rsidRPr="003C51FA" w:rsidSect="00566A51">
      <w:pgSz w:w="11906" w:h="16838" w:code="9"/>
      <w:pgMar w:top="851" w:right="851" w:bottom="851" w:left="1417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EB"/>
    <w:rsid w:val="00000F20"/>
    <w:rsid w:val="00106F97"/>
    <w:rsid w:val="001D4F0B"/>
    <w:rsid w:val="001F35CC"/>
    <w:rsid w:val="003C51FA"/>
    <w:rsid w:val="004864F5"/>
    <w:rsid w:val="004A2055"/>
    <w:rsid w:val="005008EB"/>
    <w:rsid w:val="00525C15"/>
    <w:rsid w:val="00545A5A"/>
    <w:rsid w:val="00566A51"/>
    <w:rsid w:val="005A3581"/>
    <w:rsid w:val="00622927"/>
    <w:rsid w:val="006D5752"/>
    <w:rsid w:val="006F4A3A"/>
    <w:rsid w:val="00706C04"/>
    <w:rsid w:val="00813A8B"/>
    <w:rsid w:val="008A391B"/>
    <w:rsid w:val="008C0B42"/>
    <w:rsid w:val="008D6D89"/>
    <w:rsid w:val="00926CB5"/>
    <w:rsid w:val="0096380E"/>
    <w:rsid w:val="009720B4"/>
    <w:rsid w:val="009A32BC"/>
    <w:rsid w:val="00A66B46"/>
    <w:rsid w:val="00B10FEB"/>
    <w:rsid w:val="00B30C60"/>
    <w:rsid w:val="00BA2F7D"/>
    <w:rsid w:val="00BC5919"/>
    <w:rsid w:val="00C1551F"/>
    <w:rsid w:val="00C4366F"/>
    <w:rsid w:val="00CD1FA7"/>
    <w:rsid w:val="00E75D9F"/>
    <w:rsid w:val="00F9411B"/>
    <w:rsid w:val="00FC3F08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7BBBFB-00D5-420B-9821-EC07A2E2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1551F"/>
    <w:pPr>
      <w:spacing w:after="120" w:line="240" w:lineRule="auto"/>
      <w:ind w:left="283"/>
      <w:jc w:val="left"/>
    </w:pPr>
    <w:rPr>
      <w:rFonts w:eastAsia="Times New Roman" w:cs="Times New Roman"/>
      <w:sz w:val="20"/>
      <w:szCs w:val="20"/>
      <w:lang w:val="en-US"/>
    </w:rPr>
  </w:style>
  <w:style w:type="character" w:customStyle="1" w:styleId="a4">
    <w:name w:val="Основен текст с отстъп Знак"/>
    <w:basedOn w:val="a0"/>
    <w:link w:val="a3"/>
    <w:semiHidden/>
    <w:rsid w:val="00C1551F"/>
    <w:rPr>
      <w:rFonts w:eastAsia="Times New Roman" w:cs="Times New Roman"/>
      <w:sz w:val="20"/>
      <w:szCs w:val="20"/>
      <w:lang w:val="en-US"/>
    </w:rPr>
  </w:style>
  <w:style w:type="paragraph" w:styleId="a5">
    <w:name w:val="Title"/>
    <w:basedOn w:val="a"/>
    <w:link w:val="a6"/>
    <w:qFormat/>
    <w:rsid w:val="0062292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eastAsia="Times New Roman" w:cs="Times New Roman"/>
      <w:b/>
      <w:sz w:val="32"/>
      <w:szCs w:val="20"/>
    </w:rPr>
  </w:style>
  <w:style w:type="character" w:customStyle="1" w:styleId="a6">
    <w:name w:val="Заглавие Знак"/>
    <w:basedOn w:val="a0"/>
    <w:link w:val="a5"/>
    <w:rsid w:val="00622927"/>
    <w:rPr>
      <w:rFonts w:eastAsia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d-r Nedeva</dc:creator>
  <cp:keywords/>
  <dc:description/>
  <cp:lastModifiedBy>Yasen</cp:lastModifiedBy>
  <cp:revision>2</cp:revision>
  <dcterms:created xsi:type="dcterms:W3CDTF">2017-03-02T09:07:00Z</dcterms:created>
  <dcterms:modified xsi:type="dcterms:W3CDTF">2017-03-02T09:07:00Z</dcterms:modified>
</cp:coreProperties>
</file>